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210B5E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jc w:val="left"/>
              <w:rPr>
                <w:szCs w:val="28"/>
              </w:rPr>
            </w:pPr>
          </w:p>
          <w:p w:rsidR="009F6D75" w:rsidRDefault="00210B5E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98780" cy="542290"/>
                  <wp:effectExtent l="19050" t="0" r="127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F6D75"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694A5C" w:rsidP="00694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694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694A5C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</w:t>
      </w:r>
      <w:r w:rsidR="00210B5E">
        <w:rPr>
          <w:rFonts w:ascii="Times New Roman" w:hAnsi="Times New Roman" w:cs="Times New Roman"/>
          <w:bCs w:val="0"/>
          <w:sz w:val="28"/>
          <w:szCs w:val="28"/>
        </w:rPr>
        <w:t xml:space="preserve"> Кировской области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10B5E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10B5E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  администрации Свечинского района 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A24982" w:rsidRDefault="00385186" w:rsidP="00210B5E">
      <w:pPr>
        <w:pStyle w:val="Heading"/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</w:t>
      </w:r>
      <w:r w:rsidR="00210B5E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риложени</w:t>
      </w:r>
      <w:r w:rsidR="00210B5E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         </w:t>
      </w:r>
    </w:p>
    <w:p w:rsidR="00881215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881215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31B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694A5C" w:rsidRPr="002C4C99" w:rsidRDefault="00694A5C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11A" w:rsidRPr="00D15692" w:rsidRDefault="005C611A" w:rsidP="00210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65D" w:rsidRDefault="00694A5C" w:rsidP="0036165D">
      <w:pPr>
        <w:tabs>
          <w:tab w:val="left" w:pos="4536"/>
        </w:tabs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385186">
        <w:rPr>
          <w:rFonts w:ascii="Times New Roman" w:hAnsi="Times New Roman"/>
          <w:sz w:val="28"/>
          <w:szCs w:val="28"/>
        </w:rPr>
        <w:t>Приложение</w:t>
      </w:r>
      <w:r w:rsidR="0036165D">
        <w:rPr>
          <w:rFonts w:ascii="Times New Roman" w:hAnsi="Times New Roman"/>
          <w:sz w:val="28"/>
          <w:szCs w:val="28"/>
        </w:rPr>
        <w:t xml:space="preserve"> </w:t>
      </w:r>
    </w:p>
    <w:p w:rsidR="0036165D" w:rsidRDefault="0036165D" w:rsidP="0036165D">
      <w:pPr>
        <w:tabs>
          <w:tab w:val="left" w:pos="4536"/>
        </w:tabs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A24982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36165D" w:rsidRDefault="0036165D" w:rsidP="00210B5E">
      <w:pPr>
        <w:tabs>
          <w:tab w:val="left" w:pos="4536"/>
        </w:tabs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94292"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36165D" w:rsidRDefault="00210B5E" w:rsidP="00210B5E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94292"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 w:rsidR="003616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94292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094292" w:rsidRDefault="00210B5E" w:rsidP="00210B5E">
      <w:pPr>
        <w:tabs>
          <w:tab w:val="left" w:pos="4536"/>
        </w:tabs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о</w:t>
      </w:r>
      <w:r w:rsidR="00094292" w:rsidRPr="00D073C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A5C">
        <w:rPr>
          <w:rFonts w:ascii="Times New Roman" w:eastAsia="Times New Roman" w:hAnsi="Times New Roman" w:cs="Times New Roman"/>
          <w:sz w:val="28"/>
          <w:szCs w:val="28"/>
        </w:rPr>
        <w:t xml:space="preserve"> 18.09.2023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292" w:rsidRPr="00D073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94A5C">
        <w:rPr>
          <w:rFonts w:ascii="Times New Roman" w:eastAsia="Times New Roman" w:hAnsi="Times New Roman" w:cs="Times New Roman"/>
          <w:sz w:val="28"/>
          <w:szCs w:val="28"/>
        </w:rPr>
        <w:t>555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FC1249" w:rsidRPr="00FC1249" w:rsidRDefault="00094292" w:rsidP="00210B5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210B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FA0BFA">
        <w:rPr>
          <w:rFonts w:ascii="Times New Roman" w:hAnsi="Times New Roman" w:cs="Times New Roman"/>
          <w:sz w:val="28"/>
        </w:rPr>
        <w:t xml:space="preserve"> Строку</w:t>
      </w:r>
      <w:r w:rsidR="001B01CF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5E01B6">
              <w:rPr>
                <w:rFonts w:ascii="Times New Roman" w:hAnsi="Times New Roman"/>
                <w:sz w:val="24"/>
                <w:szCs w:val="24"/>
              </w:rPr>
              <w:t>6</w:t>
            </w:r>
            <w:r w:rsidR="00405EE8">
              <w:rPr>
                <w:rFonts w:ascii="Times New Roman" w:hAnsi="Times New Roman"/>
                <w:sz w:val="24"/>
                <w:szCs w:val="24"/>
              </w:rPr>
              <w:t>8</w:t>
            </w:r>
            <w:r w:rsidR="008C2BEC">
              <w:rPr>
                <w:rFonts w:ascii="Times New Roman" w:hAnsi="Times New Roman"/>
                <w:sz w:val="24"/>
                <w:szCs w:val="24"/>
              </w:rPr>
              <w:t>447</w:t>
            </w:r>
            <w:r w:rsidR="00405EE8">
              <w:rPr>
                <w:rFonts w:ascii="Times New Roman" w:hAnsi="Times New Roman"/>
                <w:sz w:val="24"/>
                <w:szCs w:val="24"/>
              </w:rPr>
              <w:t>,403</w:t>
            </w:r>
            <w:r w:rsidR="006B7AF4">
              <w:rPr>
                <w:rFonts w:ascii="Times New Roman" w:hAnsi="Times New Roman"/>
                <w:sz w:val="24"/>
                <w:szCs w:val="24"/>
              </w:rPr>
              <w:t>1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0D01AD">
              <w:rPr>
                <w:rFonts w:ascii="Times New Roman" w:hAnsi="Times New Roman"/>
                <w:sz w:val="24"/>
                <w:szCs w:val="24"/>
              </w:rPr>
              <w:t>770,73</w:t>
            </w:r>
            <w:r w:rsidR="00F942D2">
              <w:rPr>
                <w:rFonts w:ascii="Times New Roman" w:hAnsi="Times New Roman"/>
                <w:sz w:val="24"/>
                <w:szCs w:val="24"/>
              </w:rPr>
              <w:t>888</w:t>
            </w:r>
            <w:r w:rsidR="0022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</w:t>
            </w:r>
            <w:r w:rsidR="00A92F69">
              <w:rPr>
                <w:rFonts w:ascii="Times New Roman" w:hAnsi="Times New Roman"/>
                <w:sz w:val="24"/>
                <w:szCs w:val="24"/>
              </w:rPr>
              <w:t>9663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A92F69">
              <w:rPr>
                <w:rFonts w:ascii="Times New Roman" w:hAnsi="Times New Roman"/>
                <w:sz w:val="24"/>
                <w:szCs w:val="24"/>
              </w:rPr>
              <w:t>9</w:t>
            </w:r>
            <w:r w:rsidR="000D01AD">
              <w:rPr>
                <w:rFonts w:ascii="Times New Roman" w:hAnsi="Times New Roman"/>
                <w:sz w:val="24"/>
                <w:szCs w:val="24"/>
              </w:rPr>
              <w:t>4</w:t>
            </w:r>
            <w:r w:rsidR="00F942D2">
              <w:rPr>
                <w:rFonts w:ascii="Times New Roman" w:hAnsi="Times New Roman"/>
                <w:sz w:val="24"/>
                <w:szCs w:val="24"/>
              </w:rPr>
              <w:t>112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8C2B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</w:t>
            </w:r>
            <w:r w:rsidR="008C2BEC">
              <w:rPr>
                <w:rFonts w:ascii="Times New Roman" w:hAnsi="Times New Roman"/>
                <w:sz w:val="24"/>
                <w:szCs w:val="24"/>
              </w:rPr>
              <w:t>8012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5EE8">
              <w:rPr>
                <w:rFonts w:ascii="Times New Roman" w:hAnsi="Times New Roman"/>
                <w:sz w:val="24"/>
                <w:szCs w:val="24"/>
              </w:rPr>
              <w:t>723</w:t>
            </w:r>
            <w:r w:rsidR="006B7AF4">
              <w:rPr>
                <w:rFonts w:ascii="Times New Roman" w:hAnsi="Times New Roman"/>
                <w:sz w:val="24"/>
                <w:szCs w:val="24"/>
              </w:rPr>
              <w:t>1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Pr="0086358E" w:rsidRDefault="005F574D" w:rsidP="00210B5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</w:t>
      </w:r>
      <w:r w:rsidR="0028310E"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6</w:t>
      </w:r>
      <w:r w:rsidR="008774F9">
        <w:rPr>
          <w:rFonts w:ascii="Times New Roman" w:hAnsi="Times New Roman" w:cs="Times New Roman"/>
          <w:sz w:val="28"/>
        </w:rPr>
        <w:t>8</w:t>
      </w:r>
      <w:r w:rsidR="00BD78F4">
        <w:rPr>
          <w:rFonts w:ascii="Times New Roman" w:hAnsi="Times New Roman" w:cs="Times New Roman"/>
          <w:sz w:val="28"/>
        </w:rPr>
        <w:t>447</w:t>
      </w:r>
      <w:r w:rsidR="00094292">
        <w:rPr>
          <w:rFonts w:ascii="Times New Roman" w:hAnsi="Times New Roman" w:cs="Times New Roman"/>
          <w:sz w:val="28"/>
        </w:rPr>
        <w:t>,</w:t>
      </w:r>
      <w:r w:rsidR="005849C5">
        <w:rPr>
          <w:rFonts w:ascii="Times New Roman" w:hAnsi="Times New Roman" w:cs="Times New Roman"/>
          <w:sz w:val="28"/>
        </w:rPr>
        <w:t>403</w:t>
      </w:r>
      <w:r w:rsidR="00BD78F4">
        <w:rPr>
          <w:rFonts w:ascii="Times New Roman" w:hAnsi="Times New Roman" w:cs="Times New Roman"/>
          <w:sz w:val="28"/>
        </w:rPr>
        <w:t>1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210B5E" w:rsidRDefault="00094292" w:rsidP="00210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E3466">
        <w:rPr>
          <w:rFonts w:ascii="Times New Roman" w:hAnsi="Times New Roman" w:cs="Times New Roman"/>
          <w:sz w:val="28"/>
        </w:rPr>
        <w:t>790</w:t>
      </w:r>
      <w:r w:rsidR="002B1F37">
        <w:rPr>
          <w:rFonts w:ascii="Times New Roman" w:hAnsi="Times New Roman" w:cs="Times New Roman"/>
          <w:sz w:val="28"/>
        </w:rPr>
        <w:t>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E3466">
        <w:rPr>
          <w:rFonts w:ascii="Times New Roman" w:hAnsi="Times New Roman" w:cs="Times New Roman"/>
          <w:sz w:val="28"/>
        </w:rPr>
        <w:t>591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210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405EE8">
        <w:rPr>
          <w:rFonts w:ascii="Times New Roman" w:hAnsi="Times New Roman" w:cs="Times New Roman"/>
          <w:sz w:val="28"/>
        </w:rPr>
        <w:t>6</w:t>
      </w:r>
      <w:r w:rsidR="008C2BEC">
        <w:rPr>
          <w:rFonts w:ascii="Times New Roman" w:hAnsi="Times New Roman" w:cs="Times New Roman"/>
          <w:sz w:val="28"/>
        </w:rPr>
        <w:t>173</w:t>
      </w:r>
      <w:r w:rsidR="00405EE8">
        <w:rPr>
          <w:rFonts w:ascii="Times New Roman" w:hAnsi="Times New Roman" w:cs="Times New Roman"/>
          <w:sz w:val="28"/>
        </w:rPr>
        <w:t>,2</w:t>
      </w:r>
      <w:r w:rsidR="006B7AF4">
        <w:rPr>
          <w:rFonts w:ascii="Times New Roman" w:hAnsi="Times New Roman" w:cs="Times New Roman"/>
          <w:sz w:val="28"/>
        </w:rPr>
        <w:t>7963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44,461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3478,6</w:t>
      </w:r>
      <w:r w:rsidR="0022187B">
        <w:rPr>
          <w:rFonts w:ascii="Times New Roman" w:hAnsi="Times New Roman" w:cs="Times New Roman"/>
          <w:sz w:val="28"/>
        </w:rPr>
        <w:t>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96C80">
        <w:rPr>
          <w:rFonts w:ascii="Times New Roman" w:hAnsi="Times New Roman" w:cs="Times New Roman"/>
          <w:sz w:val="28"/>
        </w:rPr>
        <w:t>2</w:t>
      </w:r>
      <w:r w:rsidR="006F38DC">
        <w:rPr>
          <w:rFonts w:ascii="Times New Roman" w:hAnsi="Times New Roman" w:cs="Times New Roman"/>
          <w:sz w:val="28"/>
        </w:rPr>
        <w:t>2</w:t>
      </w:r>
      <w:r w:rsidR="008C2BEC">
        <w:rPr>
          <w:rFonts w:ascii="Times New Roman" w:hAnsi="Times New Roman" w:cs="Times New Roman"/>
          <w:sz w:val="28"/>
        </w:rPr>
        <w:t>650</w:t>
      </w:r>
      <w:r w:rsidR="00405EE8">
        <w:rPr>
          <w:rFonts w:ascii="Times New Roman" w:hAnsi="Times New Roman" w:cs="Times New Roman"/>
          <w:sz w:val="28"/>
        </w:rPr>
        <w:t>,1</w:t>
      </w:r>
      <w:r w:rsidR="006B7AF4">
        <w:rPr>
          <w:rFonts w:ascii="Times New Roman" w:hAnsi="Times New Roman" w:cs="Times New Roman"/>
          <w:sz w:val="28"/>
        </w:rPr>
        <w:t>7963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96C80">
        <w:rPr>
          <w:rFonts w:ascii="Times New Roman" w:hAnsi="Times New Roman" w:cs="Times New Roman"/>
          <w:sz w:val="28"/>
        </w:rPr>
        <w:t>3006,0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</w:t>
      </w:r>
      <w:r w:rsidR="008D6AFD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3128,03856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9833,5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977050">
        <w:rPr>
          <w:rFonts w:ascii="Times New Roman" w:hAnsi="Times New Roman" w:cs="Times New Roman"/>
          <w:sz w:val="28"/>
        </w:rPr>
        <w:t>33314,6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977050">
        <w:rPr>
          <w:rFonts w:ascii="Times New Roman" w:hAnsi="Times New Roman" w:cs="Times New Roman"/>
          <w:sz w:val="28"/>
        </w:rPr>
        <w:t>44</w:t>
      </w:r>
      <w:r w:rsidR="00596C80">
        <w:rPr>
          <w:rFonts w:ascii="Times New Roman" w:hAnsi="Times New Roman" w:cs="Times New Roman"/>
          <w:sz w:val="28"/>
        </w:rPr>
        <w:t>,</w:t>
      </w:r>
      <w:r w:rsidR="000D01AD">
        <w:rPr>
          <w:rFonts w:ascii="Times New Roman" w:hAnsi="Times New Roman" w:cs="Times New Roman"/>
          <w:sz w:val="28"/>
        </w:rPr>
        <w:t>27</w:t>
      </w:r>
      <w:r w:rsidR="00977050">
        <w:rPr>
          <w:rFonts w:ascii="Times New Roman" w:hAnsi="Times New Roman" w:cs="Times New Roman"/>
          <w:sz w:val="28"/>
        </w:rPr>
        <w:t>3</w:t>
      </w:r>
      <w:r w:rsidR="00F942D2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596C80">
        <w:rPr>
          <w:rFonts w:ascii="Times New Roman" w:hAnsi="Times New Roman" w:cs="Times New Roman"/>
          <w:sz w:val="28"/>
        </w:rPr>
        <w:t>369</w:t>
      </w:r>
      <w:r w:rsidR="00977050">
        <w:rPr>
          <w:rFonts w:ascii="Times New Roman" w:hAnsi="Times New Roman" w:cs="Times New Roman"/>
          <w:sz w:val="28"/>
        </w:rPr>
        <w:t>3</w:t>
      </w:r>
      <w:r w:rsidR="008D6AFD">
        <w:rPr>
          <w:rFonts w:ascii="Times New Roman" w:hAnsi="Times New Roman" w:cs="Times New Roman"/>
          <w:sz w:val="28"/>
        </w:rPr>
        <w:t>,</w:t>
      </w:r>
      <w:r w:rsidR="00977050">
        <w:rPr>
          <w:rFonts w:ascii="Times New Roman" w:hAnsi="Times New Roman" w:cs="Times New Roman"/>
          <w:sz w:val="28"/>
        </w:rPr>
        <w:t>6</w:t>
      </w:r>
      <w:r w:rsidR="00F942D2">
        <w:rPr>
          <w:rFonts w:ascii="Times New Roman" w:hAnsi="Times New Roman" w:cs="Times New Roman"/>
          <w:sz w:val="28"/>
        </w:rPr>
        <w:t>2656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</w:t>
      </w:r>
      <w:r w:rsidR="00596C80">
        <w:rPr>
          <w:rFonts w:ascii="Times New Roman" w:hAnsi="Times New Roman" w:cs="Times New Roman"/>
          <w:sz w:val="28"/>
        </w:rPr>
        <w:t>576</w:t>
      </w:r>
      <w:r w:rsidR="0028310E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9F6D75" w:rsidRDefault="00FA0BFA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F41D1">
        <w:rPr>
          <w:rFonts w:ascii="Times New Roman" w:hAnsi="Times New Roman" w:cs="Times New Roman"/>
          <w:sz w:val="28"/>
        </w:rPr>
        <w:t>.</w:t>
      </w:r>
      <w:r w:rsidR="005F574D">
        <w:rPr>
          <w:rFonts w:ascii="Times New Roman" w:hAnsi="Times New Roman" w:cs="Times New Roman"/>
          <w:sz w:val="28"/>
        </w:rPr>
        <w:t xml:space="preserve">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694A5C" w:rsidRDefault="00694A5C" w:rsidP="00694A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</w:t>
      </w: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FA0B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210B5E">
          <w:pgSz w:w="11906" w:h="16838"/>
          <w:pgMar w:top="1418" w:right="851" w:bottom="1134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694A5C">
        <w:rPr>
          <w:rFonts w:ascii="Times New Roman" w:hAnsi="Times New Roman"/>
          <w:sz w:val="28"/>
          <w:szCs w:val="28"/>
        </w:rPr>
        <w:t xml:space="preserve">                          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694A5C" w:rsidRDefault="00694A5C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6E5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410"/>
        <w:gridCol w:w="1843"/>
        <w:gridCol w:w="1417"/>
        <w:gridCol w:w="1276"/>
        <w:gridCol w:w="1276"/>
        <w:gridCol w:w="1275"/>
        <w:gridCol w:w="1276"/>
        <w:gridCol w:w="1276"/>
        <w:gridCol w:w="1417"/>
      </w:tblGrid>
      <w:tr w:rsidR="00D04AC6" w:rsidRPr="00292BE7" w:rsidTr="00F942D2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F942D2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E01B6" w:rsidTr="00F942D2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F26C1D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6E523E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E523E">
              <w:rPr>
                <w:rFonts w:ascii="Times New Roman" w:hAnsi="Times New Roman"/>
                <w:sz w:val="23"/>
                <w:szCs w:val="23"/>
                <w:highlight w:val="yellow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Свечинского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E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9B71C5" w:rsidP="008C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="008C2BEC">
              <w:rPr>
                <w:rFonts w:ascii="Times New Roman" w:hAnsi="Times New Roman"/>
                <w:b/>
                <w:sz w:val="20"/>
                <w:szCs w:val="20"/>
              </w:rPr>
              <w:t>173</w:t>
            </w:r>
            <w:r w:rsidR="005E01B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96C80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33314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8C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C2BEC">
              <w:rPr>
                <w:rFonts w:ascii="Times New Roman" w:hAnsi="Times New Roman"/>
                <w:b/>
                <w:sz w:val="20"/>
                <w:szCs w:val="20"/>
              </w:rPr>
              <w:t>447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71C5">
              <w:rPr>
                <w:rFonts w:ascii="Times New Roman" w:hAnsi="Times New Roman"/>
                <w:b/>
                <w:sz w:val="20"/>
                <w:szCs w:val="20"/>
              </w:rPr>
              <w:t>403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E01B6" w:rsidTr="00F942D2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6A3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273</w:t>
            </w:r>
            <w:r w:rsidR="00F942D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CA64FB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770,738</w:t>
            </w:r>
            <w:r w:rsidR="00F942D2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</w:tr>
      <w:tr w:rsidR="005E01B6" w:rsidTr="00F942D2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13217,13073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3478,6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13128,03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r>
              <w:rPr>
                <w:rFonts w:ascii="Times New Roman" w:hAnsi="Times New Roman"/>
                <w:sz w:val="20"/>
                <w:szCs w:val="20"/>
              </w:rPr>
              <w:t>13693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F942D2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92F69">
              <w:rPr>
                <w:rFonts w:ascii="Times New Roman" w:hAnsi="Times New Roman"/>
                <w:sz w:val="20"/>
                <w:szCs w:val="20"/>
              </w:rPr>
              <w:t>9663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41</w:t>
            </w:r>
            <w:r w:rsidR="00F942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E01B6" w:rsidTr="00F942D2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D766F0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C2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028BE">
              <w:rPr>
                <w:rFonts w:ascii="Times New Roman" w:hAnsi="Times New Roman"/>
                <w:sz w:val="20"/>
                <w:szCs w:val="20"/>
              </w:rPr>
              <w:t>2</w:t>
            </w:r>
            <w:r w:rsidR="008C2BEC">
              <w:rPr>
                <w:rFonts w:ascii="Times New Roman" w:hAnsi="Times New Roman"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B71C5">
              <w:rPr>
                <w:rFonts w:ascii="Times New Roman" w:hAnsi="Times New Roman"/>
                <w:sz w:val="20"/>
                <w:szCs w:val="20"/>
              </w:rPr>
              <w:t>1</w:t>
            </w:r>
            <w:r w:rsidR="006B7AF4">
              <w:rPr>
                <w:rFonts w:ascii="Times New Roman" w:hAnsi="Times New Roman"/>
                <w:sz w:val="20"/>
                <w:szCs w:val="20"/>
              </w:rPr>
              <w:t>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9576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C2B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C2BEC">
              <w:rPr>
                <w:rFonts w:ascii="Times New Roman" w:hAnsi="Times New Roman"/>
                <w:sz w:val="20"/>
                <w:szCs w:val="20"/>
              </w:rPr>
              <w:t>8012</w:t>
            </w:r>
            <w:r w:rsidR="000E23A3">
              <w:rPr>
                <w:rFonts w:ascii="Times New Roman" w:hAnsi="Times New Roman"/>
                <w:sz w:val="20"/>
                <w:szCs w:val="20"/>
              </w:rPr>
              <w:t>,</w:t>
            </w:r>
            <w:r w:rsidR="009B71C5">
              <w:rPr>
                <w:rFonts w:ascii="Times New Roman" w:hAnsi="Times New Roman"/>
                <w:sz w:val="20"/>
                <w:szCs w:val="20"/>
              </w:rPr>
              <w:t>723</w:t>
            </w:r>
            <w:r w:rsidR="006B7A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574D" w:rsidTr="00F942D2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культурно-досугового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 xml:space="preserve">чреждения культуры «Свечинская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13D7">
              <w:rPr>
                <w:rFonts w:ascii="Times New Roman" w:hAnsi="Times New Roman"/>
                <w:b/>
                <w:sz w:val="20"/>
                <w:szCs w:val="20"/>
              </w:rPr>
              <w:t>587,7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028BE" w:rsidP="008774F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961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6B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4161,75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F3C7C" w:rsidTr="00F942D2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5107,75073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761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92F69">
              <w:rPr>
                <w:rFonts w:ascii="Times New Roman" w:hAnsi="Times New Roman"/>
                <w:sz w:val="20"/>
                <w:szCs w:val="20"/>
              </w:rPr>
              <w:t>806</w:t>
            </w:r>
            <w:r>
              <w:rPr>
                <w:rFonts w:ascii="Times New Roman" w:hAnsi="Times New Roman"/>
                <w:sz w:val="20"/>
                <w:szCs w:val="20"/>
              </w:rPr>
              <w:t>,75073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13D7">
              <w:rPr>
                <w:rFonts w:ascii="Times New Roman" w:hAnsi="Times New Roman"/>
                <w:sz w:val="20"/>
                <w:szCs w:val="20"/>
              </w:rPr>
              <w:t>812,1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B7AF4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7199,29063</w:t>
            </w:r>
          </w:p>
          <w:p w:rsidR="009028BE" w:rsidRDefault="009028BE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90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5120E">
              <w:rPr>
                <w:rFonts w:ascii="Times New Roman" w:hAnsi="Times New Roman"/>
                <w:sz w:val="20"/>
                <w:szCs w:val="20"/>
              </w:rPr>
              <w:t>4822,05</w:t>
            </w:r>
            <w:r w:rsidR="009028BE">
              <w:rPr>
                <w:rFonts w:ascii="Times New Roman" w:hAnsi="Times New Roman"/>
                <w:sz w:val="20"/>
                <w:szCs w:val="20"/>
              </w:rPr>
              <w:t>6</w:t>
            </w:r>
            <w:r w:rsidR="006B7A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198,136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E01B6" w:rsidTr="00F942D2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8C2BEC" w:rsidP="008C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77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8C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C2BEC">
              <w:rPr>
                <w:rFonts w:ascii="Times New Roman" w:hAnsi="Times New Roman"/>
                <w:b/>
                <w:sz w:val="20"/>
                <w:szCs w:val="20"/>
              </w:rPr>
              <w:t>212,8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5E01B6" w:rsidTr="00F942D2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A3A54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003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686</w:t>
            </w:r>
            <w:r>
              <w:rPr>
                <w:rFonts w:ascii="Times New Roman" w:hAnsi="Times New Roman"/>
                <w:sz w:val="20"/>
                <w:szCs w:val="20"/>
              </w:rPr>
              <w:t>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6149</w:t>
            </w:r>
            <w:r>
              <w:rPr>
                <w:rFonts w:ascii="Times New Roman" w:hAnsi="Times New Roman"/>
                <w:sz w:val="20"/>
                <w:szCs w:val="20"/>
              </w:rPr>
              <w:t>,89</w:t>
            </w:r>
            <w:r w:rsidR="00121AF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65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8C2BE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127B6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75120E" w:rsidP="008C2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8C2BEC">
              <w:rPr>
                <w:rFonts w:ascii="Times New Roman" w:hAnsi="Times New Roman"/>
                <w:sz w:val="20"/>
                <w:szCs w:val="20"/>
              </w:rPr>
              <w:t>825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C2BEC">
              <w:rPr>
                <w:rFonts w:ascii="Times New Roman" w:hAnsi="Times New Roman"/>
                <w:sz w:val="20"/>
                <w:szCs w:val="20"/>
              </w:rPr>
              <w:t>1</w:t>
            </w:r>
            <w:r w:rsidR="005E01B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5E01B6" w:rsidTr="00F942D2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E82523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5E01B6" w:rsidTr="00F942D2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</w:t>
            </w:r>
            <w:r w:rsidR="00CA64F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76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0</w:t>
            </w:r>
            <w:r w:rsidR="00DD79F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334E03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</w:tr>
      <w:tr w:rsidR="005F574D" w:rsidTr="00F942D2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665DC1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2942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9B7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="009B71C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3287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31168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DF3C7C" w:rsidP="0075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71C5">
              <w:rPr>
                <w:rFonts w:ascii="Times New Roman" w:hAnsi="Times New Roman"/>
                <w:b/>
                <w:sz w:val="20"/>
                <w:szCs w:val="20"/>
              </w:rPr>
              <w:t>6104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391FE4" w:rsidTr="00F942D2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764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168C" w:rsidTr="00F942D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292BE7" w:rsidRDefault="003116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373607" w:rsidRDefault="0031168C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9B71C5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1794,564</w:t>
            </w:r>
          </w:p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75120E" w:rsidP="000E2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B71C5">
              <w:rPr>
                <w:rFonts w:ascii="Times New Roman" w:hAnsi="Times New Roman"/>
                <w:sz w:val="20"/>
                <w:szCs w:val="20"/>
              </w:rPr>
              <w:t>339</w:t>
            </w:r>
            <w:r w:rsidR="0031168C">
              <w:rPr>
                <w:rFonts w:ascii="Times New Roman" w:hAnsi="Times New Roman"/>
                <w:sz w:val="20"/>
                <w:szCs w:val="20"/>
              </w:rPr>
              <w:t>,</w:t>
            </w:r>
            <w:r w:rsidR="000E23A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5F574D" w:rsidTr="00F942D2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Свечинского </w:t>
            </w:r>
            <w:r w:rsidR="002A3C79" w:rsidRPr="00391FE4">
              <w:rPr>
                <w:rFonts w:ascii="Times New Roman" w:hAnsi="Times New Roman"/>
              </w:rPr>
              <w:lastRenderedPageBreak/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6F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</w:t>
            </w:r>
            <w:r w:rsidR="008C2BE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603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8C2BE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10335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10460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31168C" w:rsidP="008C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</w:t>
            </w:r>
            <w:r w:rsidR="006F38D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7</w:t>
            </w:r>
            <w:r w:rsidR="008C2BE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86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8C2BE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391FE4" w:rsidTr="00F942D2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C7C" w:rsidTr="00F942D2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C058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373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922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C0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6</w:t>
            </w:r>
            <w:r w:rsidR="003C0589">
              <w:rPr>
                <w:rFonts w:ascii="Times New Roman" w:hAnsi="Times New Roman"/>
                <w:sz w:val="20"/>
                <w:szCs w:val="20"/>
              </w:rPr>
              <w:t>942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C05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91FE4" w:rsidTr="00F942D2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5120E" w:rsidP="008C2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C2BEC">
              <w:rPr>
                <w:rFonts w:ascii="Times New Roman" w:hAnsi="Times New Roman"/>
                <w:sz w:val="20"/>
                <w:szCs w:val="20"/>
              </w:rPr>
              <w:t>347</w:t>
            </w:r>
            <w:r w:rsidR="004422EC">
              <w:rPr>
                <w:rFonts w:ascii="Times New Roman" w:hAnsi="Times New Roman"/>
                <w:sz w:val="20"/>
                <w:szCs w:val="20"/>
              </w:rPr>
              <w:t>,</w:t>
            </w:r>
            <w:r w:rsidR="008C2B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62,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6F38DC" w:rsidP="008C2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8C2BEC">
              <w:rPr>
                <w:rFonts w:ascii="Times New Roman" w:hAnsi="Times New Roman"/>
                <w:sz w:val="20"/>
                <w:szCs w:val="20"/>
              </w:rPr>
              <w:t>843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</w:t>
            </w:r>
            <w:r w:rsidR="008C2B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574D" w:rsidTr="00164A46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B71C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422,225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9B71C5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1172,125</w:t>
            </w:r>
          </w:p>
        </w:tc>
      </w:tr>
      <w:tr w:rsidR="00391FE4" w:rsidTr="00F942D2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9B71C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9B71C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1172,125</w:t>
            </w:r>
          </w:p>
        </w:tc>
      </w:tr>
      <w:tr w:rsidR="00391FE4" w:rsidTr="00F942D2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E23A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E23A3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</w:p>
        </w:tc>
      </w:tr>
      <w:tr w:rsidR="00391FE4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4A46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E23A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E23A3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391FE4" w:rsidTr="00164A46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RPr="005F7026" w:rsidTr="00A42D0B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муниципального округа </w:t>
            </w:r>
            <w:proofErr w:type="spellStart"/>
            <w:proofErr w:type="gramStart"/>
            <w:r w:rsidR="0049022A"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9B71C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9B71C5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750,725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9B71C5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9B71C5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750,725</w:t>
            </w:r>
          </w:p>
        </w:tc>
      </w:tr>
      <w:tr w:rsidR="00391FE4" w:rsidTr="004E18A9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31168C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A42D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A42D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D4270A" w:rsidP="00A42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42D0B">
              <w:rPr>
                <w:rFonts w:ascii="Times New Roman" w:hAnsi="Times New Roman"/>
                <w:sz w:val="20"/>
                <w:szCs w:val="20"/>
              </w:rPr>
              <w:t>6</w:t>
            </w:r>
            <w:r w:rsidR="006333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7434B" w:rsidTr="00F942D2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9B4EFD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9B4EFD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</w:tr>
      <w:tr w:rsidR="0017434B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D" w:rsidTr="00164A46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292BE7" w:rsidRDefault="009B4EFD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D" w:rsidRPr="001A3DCD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391FE4" w:rsidTr="00F942D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D4270A" w:rsidP="009B4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7434B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1FE4" w:rsidTr="00F942D2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D4270A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9B4EFD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4B6A41" w:rsidTr="00164A46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33EFC" w:rsidRDefault="00A33EFC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B6A41" w:rsidRPr="00C447F9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Pr="00C447F9" w:rsidRDefault="004B6A41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A33EFC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</w:tr>
      <w:tr w:rsidR="00CC04F0" w:rsidTr="00F942D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F942D2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4E18A9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6A41" w:rsidTr="00164A46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33EFC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Администрация Свечинского муниципального </w:t>
            </w:r>
            <w:r w:rsidRPr="00391FE4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B6A41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B6A41" w:rsidTr="00164A46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F942D2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164A46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CC04F0">
            <w:pPr>
              <w:spacing w:after="0" w:line="240" w:lineRule="auto"/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B6A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B46CF" w:rsidTr="00F942D2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Pr="00164A46" w:rsidRDefault="00AB46CF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9B71C5" w:rsidP="00CC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46CF"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Pr="00AB46CF" w:rsidRDefault="009B71C5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46CF"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9B71C5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46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9B71C5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46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694A5C" w:rsidP="00694A5C">
      <w:pPr>
        <w:jc w:val="center"/>
      </w:pPr>
      <w:r>
        <w:t>_________________</w:t>
      </w:r>
    </w:p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D75"/>
    <w:rsid w:val="000016D7"/>
    <w:rsid w:val="00003A95"/>
    <w:rsid w:val="000127B4"/>
    <w:rsid w:val="00015B0B"/>
    <w:rsid w:val="00015D68"/>
    <w:rsid w:val="0002155F"/>
    <w:rsid w:val="00023BD5"/>
    <w:rsid w:val="00025229"/>
    <w:rsid w:val="000315ED"/>
    <w:rsid w:val="0003382D"/>
    <w:rsid w:val="00042FB4"/>
    <w:rsid w:val="00044418"/>
    <w:rsid w:val="000558B1"/>
    <w:rsid w:val="0005711D"/>
    <w:rsid w:val="000702E6"/>
    <w:rsid w:val="00074840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3505"/>
    <w:rsid w:val="000F41D1"/>
    <w:rsid w:val="000F6CCB"/>
    <w:rsid w:val="000F6D18"/>
    <w:rsid w:val="001113A2"/>
    <w:rsid w:val="00114BC3"/>
    <w:rsid w:val="00115E91"/>
    <w:rsid w:val="00121AFF"/>
    <w:rsid w:val="00123602"/>
    <w:rsid w:val="00126704"/>
    <w:rsid w:val="00127451"/>
    <w:rsid w:val="00127B6C"/>
    <w:rsid w:val="00134272"/>
    <w:rsid w:val="00137285"/>
    <w:rsid w:val="00164A46"/>
    <w:rsid w:val="0017434B"/>
    <w:rsid w:val="00176AC0"/>
    <w:rsid w:val="0018081B"/>
    <w:rsid w:val="00181261"/>
    <w:rsid w:val="0019138E"/>
    <w:rsid w:val="00191604"/>
    <w:rsid w:val="001978CC"/>
    <w:rsid w:val="001A1BA9"/>
    <w:rsid w:val="001A56BC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10B5E"/>
    <w:rsid w:val="00214FC9"/>
    <w:rsid w:val="00216170"/>
    <w:rsid w:val="0022187B"/>
    <w:rsid w:val="002277A4"/>
    <w:rsid w:val="00237A7A"/>
    <w:rsid w:val="0025177D"/>
    <w:rsid w:val="002534C4"/>
    <w:rsid w:val="00263629"/>
    <w:rsid w:val="00266518"/>
    <w:rsid w:val="00274B9A"/>
    <w:rsid w:val="0028310E"/>
    <w:rsid w:val="00290E92"/>
    <w:rsid w:val="00295CD6"/>
    <w:rsid w:val="002A3C79"/>
    <w:rsid w:val="002B01AA"/>
    <w:rsid w:val="002B1F37"/>
    <w:rsid w:val="002B7981"/>
    <w:rsid w:val="002C4C99"/>
    <w:rsid w:val="002C665B"/>
    <w:rsid w:val="002E2AE5"/>
    <w:rsid w:val="002F0A87"/>
    <w:rsid w:val="002F19E2"/>
    <w:rsid w:val="002F3BCD"/>
    <w:rsid w:val="0031168C"/>
    <w:rsid w:val="00312503"/>
    <w:rsid w:val="00321A2C"/>
    <w:rsid w:val="00334E03"/>
    <w:rsid w:val="00336EDB"/>
    <w:rsid w:val="003473A4"/>
    <w:rsid w:val="0035220F"/>
    <w:rsid w:val="0036165D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B3B61"/>
    <w:rsid w:val="003B472D"/>
    <w:rsid w:val="003C0589"/>
    <w:rsid w:val="003D22C7"/>
    <w:rsid w:val="003E6AA8"/>
    <w:rsid w:val="00405B3E"/>
    <w:rsid w:val="00405EE8"/>
    <w:rsid w:val="004062DF"/>
    <w:rsid w:val="0041160A"/>
    <w:rsid w:val="00412A10"/>
    <w:rsid w:val="00416C63"/>
    <w:rsid w:val="00422EF0"/>
    <w:rsid w:val="00424ACB"/>
    <w:rsid w:val="00427C84"/>
    <w:rsid w:val="004334F2"/>
    <w:rsid w:val="004422EC"/>
    <w:rsid w:val="004564EE"/>
    <w:rsid w:val="0047282E"/>
    <w:rsid w:val="00476FE1"/>
    <w:rsid w:val="004868DC"/>
    <w:rsid w:val="00487166"/>
    <w:rsid w:val="0049022A"/>
    <w:rsid w:val="0049213F"/>
    <w:rsid w:val="004A3D0B"/>
    <w:rsid w:val="004A6AA3"/>
    <w:rsid w:val="004B37F1"/>
    <w:rsid w:val="004B6A41"/>
    <w:rsid w:val="004C685D"/>
    <w:rsid w:val="004D64A0"/>
    <w:rsid w:val="004D7570"/>
    <w:rsid w:val="004E0C42"/>
    <w:rsid w:val="004E18A9"/>
    <w:rsid w:val="004E310D"/>
    <w:rsid w:val="004E35CB"/>
    <w:rsid w:val="004F3696"/>
    <w:rsid w:val="004F6F75"/>
    <w:rsid w:val="00512367"/>
    <w:rsid w:val="00516766"/>
    <w:rsid w:val="00520F6B"/>
    <w:rsid w:val="00530477"/>
    <w:rsid w:val="005332F7"/>
    <w:rsid w:val="00536BB7"/>
    <w:rsid w:val="00541FDD"/>
    <w:rsid w:val="005615E6"/>
    <w:rsid w:val="005623B5"/>
    <w:rsid w:val="00565AD5"/>
    <w:rsid w:val="0057235B"/>
    <w:rsid w:val="005849C5"/>
    <w:rsid w:val="00596C80"/>
    <w:rsid w:val="005C45C7"/>
    <w:rsid w:val="005C51BF"/>
    <w:rsid w:val="005C611A"/>
    <w:rsid w:val="005C72E4"/>
    <w:rsid w:val="005D30F9"/>
    <w:rsid w:val="005D4910"/>
    <w:rsid w:val="005D5F71"/>
    <w:rsid w:val="005E01B6"/>
    <w:rsid w:val="005E2258"/>
    <w:rsid w:val="005E315E"/>
    <w:rsid w:val="005E3466"/>
    <w:rsid w:val="005F574D"/>
    <w:rsid w:val="00616736"/>
    <w:rsid w:val="00617E92"/>
    <w:rsid w:val="006218F9"/>
    <w:rsid w:val="00627633"/>
    <w:rsid w:val="00633351"/>
    <w:rsid w:val="006645EF"/>
    <w:rsid w:val="00665517"/>
    <w:rsid w:val="00665DC1"/>
    <w:rsid w:val="00673332"/>
    <w:rsid w:val="0069092D"/>
    <w:rsid w:val="006931B4"/>
    <w:rsid w:val="0069432F"/>
    <w:rsid w:val="00694A5C"/>
    <w:rsid w:val="006A0B55"/>
    <w:rsid w:val="006A26C2"/>
    <w:rsid w:val="006A3A54"/>
    <w:rsid w:val="006A5D70"/>
    <w:rsid w:val="006B7AF4"/>
    <w:rsid w:val="006D74C2"/>
    <w:rsid w:val="006E043B"/>
    <w:rsid w:val="006E523E"/>
    <w:rsid w:val="006F0CEB"/>
    <w:rsid w:val="006F38DC"/>
    <w:rsid w:val="006F414A"/>
    <w:rsid w:val="006F4643"/>
    <w:rsid w:val="00711AF3"/>
    <w:rsid w:val="00727A79"/>
    <w:rsid w:val="007311F4"/>
    <w:rsid w:val="00742E7F"/>
    <w:rsid w:val="00743744"/>
    <w:rsid w:val="0075120E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A481B"/>
    <w:rsid w:val="007A6367"/>
    <w:rsid w:val="007B2B78"/>
    <w:rsid w:val="007B5021"/>
    <w:rsid w:val="007C77CF"/>
    <w:rsid w:val="007D1E92"/>
    <w:rsid w:val="007D2128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62FE"/>
    <w:rsid w:val="00826562"/>
    <w:rsid w:val="00832CA4"/>
    <w:rsid w:val="00833D3A"/>
    <w:rsid w:val="00852DE5"/>
    <w:rsid w:val="0086358E"/>
    <w:rsid w:val="0086793C"/>
    <w:rsid w:val="0087377C"/>
    <w:rsid w:val="00876627"/>
    <w:rsid w:val="008774F9"/>
    <w:rsid w:val="00881215"/>
    <w:rsid w:val="00883004"/>
    <w:rsid w:val="0089685A"/>
    <w:rsid w:val="008A236A"/>
    <w:rsid w:val="008A44AB"/>
    <w:rsid w:val="008A6856"/>
    <w:rsid w:val="008B541B"/>
    <w:rsid w:val="008C2BEC"/>
    <w:rsid w:val="008D57F7"/>
    <w:rsid w:val="008D6AFD"/>
    <w:rsid w:val="008E77E0"/>
    <w:rsid w:val="008F332B"/>
    <w:rsid w:val="008F6306"/>
    <w:rsid w:val="00901479"/>
    <w:rsid w:val="009028BE"/>
    <w:rsid w:val="009045D0"/>
    <w:rsid w:val="00906F2A"/>
    <w:rsid w:val="00912A6B"/>
    <w:rsid w:val="0092005A"/>
    <w:rsid w:val="009235FE"/>
    <w:rsid w:val="0094432E"/>
    <w:rsid w:val="0094490C"/>
    <w:rsid w:val="00950241"/>
    <w:rsid w:val="00966C15"/>
    <w:rsid w:val="00973D0E"/>
    <w:rsid w:val="00977050"/>
    <w:rsid w:val="00977EE6"/>
    <w:rsid w:val="00985A31"/>
    <w:rsid w:val="00986BE4"/>
    <w:rsid w:val="009979CC"/>
    <w:rsid w:val="009A6AC9"/>
    <w:rsid w:val="009A7833"/>
    <w:rsid w:val="009B4EFD"/>
    <w:rsid w:val="009B71C5"/>
    <w:rsid w:val="009E035D"/>
    <w:rsid w:val="009E4AFC"/>
    <w:rsid w:val="009F6D75"/>
    <w:rsid w:val="00A0204B"/>
    <w:rsid w:val="00A13769"/>
    <w:rsid w:val="00A16692"/>
    <w:rsid w:val="00A224AC"/>
    <w:rsid w:val="00A2498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92F69"/>
    <w:rsid w:val="00AB46CF"/>
    <w:rsid w:val="00AC16F2"/>
    <w:rsid w:val="00AD0D92"/>
    <w:rsid w:val="00AE4973"/>
    <w:rsid w:val="00AF1D54"/>
    <w:rsid w:val="00AF3162"/>
    <w:rsid w:val="00AF4479"/>
    <w:rsid w:val="00AF47AE"/>
    <w:rsid w:val="00AF4C95"/>
    <w:rsid w:val="00B30753"/>
    <w:rsid w:val="00B311D4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86445"/>
    <w:rsid w:val="00B869B0"/>
    <w:rsid w:val="00B90512"/>
    <w:rsid w:val="00B905DD"/>
    <w:rsid w:val="00B913A6"/>
    <w:rsid w:val="00B942D6"/>
    <w:rsid w:val="00BA78CA"/>
    <w:rsid w:val="00BB3D7B"/>
    <w:rsid w:val="00BB72EA"/>
    <w:rsid w:val="00BC648F"/>
    <w:rsid w:val="00BD78F4"/>
    <w:rsid w:val="00BE0E23"/>
    <w:rsid w:val="00BE37BE"/>
    <w:rsid w:val="00C01414"/>
    <w:rsid w:val="00C052FF"/>
    <w:rsid w:val="00C127CD"/>
    <w:rsid w:val="00C17D39"/>
    <w:rsid w:val="00C27C4C"/>
    <w:rsid w:val="00C32577"/>
    <w:rsid w:val="00C34900"/>
    <w:rsid w:val="00C37977"/>
    <w:rsid w:val="00C459DB"/>
    <w:rsid w:val="00C473D4"/>
    <w:rsid w:val="00C51C02"/>
    <w:rsid w:val="00C5309E"/>
    <w:rsid w:val="00C723E3"/>
    <w:rsid w:val="00C74CB4"/>
    <w:rsid w:val="00C80D84"/>
    <w:rsid w:val="00C831DF"/>
    <w:rsid w:val="00C84C9E"/>
    <w:rsid w:val="00C8708E"/>
    <w:rsid w:val="00CA64FB"/>
    <w:rsid w:val="00CB60C7"/>
    <w:rsid w:val="00CB7FC7"/>
    <w:rsid w:val="00CC04F0"/>
    <w:rsid w:val="00CE3BAE"/>
    <w:rsid w:val="00CE539B"/>
    <w:rsid w:val="00CF0B4A"/>
    <w:rsid w:val="00CF144E"/>
    <w:rsid w:val="00CF51ED"/>
    <w:rsid w:val="00D0038C"/>
    <w:rsid w:val="00D04AC6"/>
    <w:rsid w:val="00D112EB"/>
    <w:rsid w:val="00D13286"/>
    <w:rsid w:val="00D15692"/>
    <w:rsid w:val="00D17BA6"/>
    <w:rsid w:val="00D20C18"/>
    <w:rsid w:val="00D313D7"/>
    <w:rsid w:val="00D426D8"/>
    <w:rsid w:val="00D4270A"/>
    <w:rsid w:val="00D438B2"/>
    <w:rsid w:val="00D615AB"/>
    <w:rsid w:val="00D64F64"/>
    <w:rsid w:val="00D75885"/>
    <w:rsid w:val="00D766F0"/>
    <w:rsid w:val="00D801BF"/>
    <w:rsid w:val="00D82534"/>
    <w:rsid w:val="00D851F1"/>
    <w:rsid w:val="00D86044"/>
    <w:rsid w:val="00DA172E"/>
    <w:rsid w:val="00DB20D4"/>
    <w:rsid w:val="00DB379C"/>
    <w:rsid w:val="00DB3898"/>
    <w:rsid w:val="00DB696E"/>
    <w:rsid w:val="00DC1C1A"/>
    <w:rsid w:val="00DC4780"/>
    <w:rsid w:val="00DC4C8D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16EB7"/>
    <w:rsid w:val="00E21C35"/>
    <w:rsid w:val="00E22998"/>
    <w:rsid w:val="00E22D47"/>
    <w:rsid w:val="00E30DA1"/>
    <w:rsid w:val="00E42818"/>
    <w:rsid w:val="00E447E5"/>
    <w:rsid w:val="00E56A3C"/>
    <w:rsid w:val="00E64286"/>
    <w:rsid w:val="00E700FF"/>
    <w:rsid w:val="00E8221D"/>
    <w:rsid w:val="00E82523"/>
    <w:rsid w:val="00E90805"/>
    <w:rsid w:val="00E94053"/>
    <w:rsid w:val="00E948A6"/>
    <w:rsid w:val="00E94B23"/>
    <w:rsid w:val="00EA5E59"/>
    <w:rsid w:val="00EA6FF3"/>
    <w:rsid w:val="00EA7ED6"/>
    <w:rsid w:val="00EB2D9B"/>
    <w:rsid w:val="00ED0D7F"/>
    <w:rsid w:val="00ED7FCF"/>
    <w:rsid w:val="00EF03C3"/>
    <w:rsid w:val="00EF385C"/>
    <w:rsid w:val="00F00EF4"/>
    <w:rsid w:val="00F01AEA"/>
    <w:rsid w:val="00F11B3D"/>
    <w:rsid w:val="00F21811"/>
    <w:rsid w:val="00F3078E"/>
    <w:rsid w:val="00F31526"/>
    <w:rsid w:val="00F33310"/>
    <w:rsid w:val="00F42001"/>
    <w:rsid w:val="00F428BD"/>
    <w:rsid w:val="00F50477"/>
    <w:rsid w:val="00F509DF"/>
    <w:rsid w:val="00F52600"/>
    <w:rsid w:val="00F80321"/>
    <w:rsid w:val="00F91C8F"/>
    <w:rsid w:val="00F936FC"/>
    <w:rsid w:val="00F942D2"/>
    <w:rsid w:val="00FA0BFA"/>
    <w:rsid w:val="00FA2E62"/>
    <w:rsid w:val="00FA7E1B"/>
    <w:rsid w:val="00FB562D"/>
    <w:rsid w:val="00FB5F8F"/>
    <w:rsid w:val="00FC1249"/>
    <w:rsid w:val="00FC567F"/>
    <w:rsid w:val="00FC658F"/>
    <w:rsid w:val="00FD3080"/>
    <w:rsid w:val="00FD41C1"/>
    <w:rsid w:val="00FD5138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97B8-B309-438B-8740-5B3E038F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KDN</cp:lastModifiedBy>
  <cp:revision>3</cp:revision>
  <cp:lastPrinted>2023-09-20T07:34:00Z</cp:lastPrinted>
  <dcterms:created xsi:type="dcterms:W3CDTF">2023-09-20T07:38:00Z</dcterms:created>
  <dcterms:modified xsi:type="dcterms:W3CDTF">2023-09-22T07:51:00Z</dcterms:modified>
</cp:coreProperties>
</file>