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B11" w:rsidRPr="00824B11" w:rsidRDefault="00824B11" w:rsidP="00824B11">
      <w:pPr>
        <w:jc w:val="right"/>
        <w:rPr>
          <w:sz w:val="28"/>
          <w:szCs w:val="28"/>
        </w:rPr>
      </w:pPr>
      <w:r w:rsidRPr="00824B11">
        <w:rPr>
          <w:sz w:val="28"/>
          <w:szCs w:val="28"/>
        </w:rPr>
        <w:t>ПРОЕКТ</w:t>
      </w:r>
    </w:p>
    <w:p w:rsidR="00824B11" w:rsidRDefault="00824B11" w:rsidP="003E4311">
      <w:pPr>
        <w:jc w:val="center"/>
        <w:rPr>
          <w:b/>
          <w:sz w:val="28"/>
          <w:szCs w:val="28"/>
        </w:rPr>
      </w:pPr>
    </w:p>
    <w:p w:rsidR="003E4311" w:rsidRPr="001B507F" w:rsidRDefault="003E4311" w:rsidP="003E4311">
      <w:pPr>
        <w:jc w:val="center"/>
        <w:rPr>
          <w:b/>
          <w:sz w:val="28"/>
          <w:szCs w:val="28"/>
        </w:rPr>
      </w:pPr>
      <w:r w:rsidRPr="001B507F">
        <w:rPr>
          <w:b/>
          <w:sz w:val="28"/>
          <w:szCs w:val="28"/>
        </w:rPr>
        <w:t>ПАСПОРТ</w:t>
      </w:r>
    </w:p>
    <w:p w:rsidR="00E876B9" w:rsidRDefault="003E4311" w:rsidP="003E4311">
      <w:pPr>
        <w:jc w:val="center"/>
        <w:rPr>
          <w:b/>
          <w:sz w:val="28"/>
          <w:szCs w:val="28"/>
        </w:rPr>
      </w:pPr>
      <w:r w:rsidRPr="001B507F">
        <w:rPr>
          <w:b/>
          <w:sz w:val="28"/>
          <w:szCs w:val="28"/>
        </w:rPr>
        <w:t xml:space="preserve">муниципальной программы </w:t>
      </w:r>
    </w:p>
    <w:p w:rsidR="00E251D1" w:rsidRDefault="00E876B9" w:rsidP="003E43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Свечинского муниципального округа Кировской области</w:t>
      </w:r>
    </w:p>
    <w:p w:rsidR="00824B11" w:rsidRDefault="00824B11" w:rsidP="003E4311">
      <w:pPr>
        <w:jc w:val="center"/>
        <w:rPr>
          <w:b/>
          <w:sz w:val="28"/>
          <w:szCs w:val="28"/>
          <w:u w:val="single"/>
        </w:rPr>
      </w:pPr>
    </w:p>
    <w:p w:rsidR="003E4311" w:rsidRPr="00824B11" w:rsidRDefault="003E4311" w:rsidP="003E4311">
      <w:pPr>
        <w:jc w:val="center"/>
        <w:rPr>
          <w:b/>
          <w:sz w:val="28"/>
          <w:szCs w:val="28"/>
        </w:rPr>
      </w:pPr>
      <w:r w:rsidRPr="00824B11">
        <w:rPr>
          <w:b/>
          <w:sz w:val="28"/>
          <w:szCs w:val="28"/>
        </w:rPr>
        <w:t>Реализация проектов</w:t>
      </w:r>
      <w:r w:rsidR="00824B11" w:rsidRPr="00824B11">
        <w:rPr>
          <w:b/>
          <w:sz w:val="28"/>
          <w:szCs w:val="28"/>
        </w:rPr>
        <w:t xml:space="preserve"> по поддержке местных инициатив</w:t>
      </w:r>
    </w:p>
    <w:p w:rsidR="00E251D1" w:rsidRPr="00E251D1" w:rsidRDefault="00E251D1" w:rsidP="003E4311">
      <w:pPr>
        <w:jc w:val="center"/>
        <w:rPr>
          <w:b/>
          <w:sz w:val="28"/>
          <w:szCs w:val="28"/>
          <w:u w:val="single"/>
        </w:rPr>
      </w:pPr>
    </w:p>
    <w:tbl>
      <w:tblPr>
        <w:tblStyle w:val="a3"/>
        <w:tblW w:w="9606" w:type="dxa"/>
        <w:tblLayout w:type="fixed"/>
        <w:tblLook w:val="0000" w:firstRow="0" w:lastRow="0" w:firstColumn="0" w:lastColumn="0" w:noHBand="0" w:noVBand="0"/>
      </w:tblPr>
      <w:tblGrid>
        <w:gridCol w:w="4111"/>
        <w:gridCol w:w="5495"/>
      </w:tblGrid>
      <w:tr w:rsidR="00E251D1" w:rsidRPr="007469C9" w:rsidTr="00535130">
        <w:tc>
          <w:tcPr>
            <w:tcW w:w="4111" w:type="dxa"/>
          </w:tcPr>
          <w:p w:rsidR="00E251D1" w:rsidRPr="00535130" w:rsidRDefault="00E251D1" w:rsidP="00D2582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535130">
              <w:rPr>
                <w:color w:val="000000"/>
                <w:sz w:val="28"/>
              </w:rPr>
              <w:t>Наименование ответственно исполнителя</w:t>
            </w:r>
          </w:p>
          <w:p w:rsidR="00E251D1" w:rsidRPr="00535130" w:rsidRDefault="00E251D1" w:rsidP="00D2582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</w:p>
        </w:tc>
        <w:tc>
          <w:tcPr>
            <w:tcW w:w="5495" w:type="dxa"/>
          </w:tcPr>
          <w:p w:rsidR="00E251D1" w:rsidRPr="00535130" w:rsidRDefault="002039EA" w:rsidP="0070209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  <w:r w:rsidRPr="00535130">
              <w:rPr>
                <w:sz w:val="28"/>
              </w:rPr>
              <w:t>Сектор экономики управления по имуществу и экономике</w:t>
            </w:r>
            <w:r w:rsidR="00E876B9" w:rsidRPr="00535130">
              <w:rPr>
                <w:sz w:val="28"/>
              </w:rPr>
              <w:t xml:space="preserve"> администрации Свечинского муниципального округа</w:t>
            </w:r>
          </w:p>
        </w:tc>
      </w:tr>
      <w:tr w:rsidR="00E251D1" w:rsidRPr="007469C9" w:rsidTr="00535130">
        <w:tc>
          <w:tcPr>
            <w:tcW w:w="4111" w:type="dxa"/>
          </w:tcPr>
          <w:p w:rsidR="00E251D1" w:rsidRPr="00535130" w:rsidRDefault="002039EA" w:rsidP="00D2582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535130">
              <w:rPr>
                <w:color w:val="000000"/>
                <w:sz w:val="28"/>
              </w:rPr>
              <w:t>Сои</w:t>
            </w:r>
            <w:r w:rsidR="00E251D1" w:rsidRPr="00535130">
              <w:rPr>
                <w:color w:val="000000"/>
                <w:sz w:val="28"/>
              </w:rPr>
              <w:t>сполнители программы</w:t>
            </w:r>
          </w:p>
          <w:p w:rsidR="00E251D1" w:rsidRPr="00535130" w:rsidRDefault="00E251D1" w:rsidP="00D2582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</w:p>
        </w:tc>
        <w:tc>
          <w:tcPr>
            <w:tcW w:w="5495" w:type="dxa"/>
          </w:tcPr>
          <w:p w:rsidR="00E251D1" w:rsidRPr="00535130" w:rsidRDefault="002039EA" w:rsidP="0070209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  <w:r w:rsidRPr="00535130">
              <w:rPr>
                <w:color w:val="000000"/>
                <w:sz w:val="28"/>
              </w:rPr>
              <w:t>отсутствуют</w:t>
            </w:r>
          </w:p>
        </w:tc>
      </w:tr>
      <w:tr w:rsidR="00E251D1" w:rsidRPr="007469C9" w:rsidTr="00535130">
        <w:tc>
          <w:tcPr>
            <w:tcW w:w="4111" w:type="dxa"/>
          </w:tcPr>
          <w:p w:rsidR="00E251D1" w:rsidRPr="00535130" w:rsidRDefault="00E251D1" w:rsidP="00D2582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535130">
              <w:rPr>
                <w:color w:val="000000"/>
                <w:sz w:val="28"/>
              </w:rPr>
              <w:t>Наименование подпрограмм</w:t>
            </w:r>
          </w:p>
          <w:p w:rsidR="00E251D1" w:rsidRPr="00535130" w:rsidRDefault="00E251D1" w:rsidP="00D2582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</w:p>
        </w:tc>
        <w:tc>
          <w:tcPr>
            <w:tcW w:w="5495" w:type="dxa"/>
          </w:tcPr>
          <w:p w:rsidR="00E251D1" w:rsidRPr="00535130" w:rsidRDefault="00702092" w:rsidP="0070209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  <w:r w:rsidRPr="00535130">
              <w:rPr>
                <w:color w:val="000000"/>
                <w:sz w:val="28"/>
              </w:rPr>
              <w:t>отсутствует</w:t>
            </w:r>
          </w:p>
        </w:tc>
      </w:tr>
      <w:tr w:rsidR="00E876B9" w:rsidRPr="007469C9" w:rsidTr="00535130">
        <w:tc>
          <w:tcPr>
            <w:tcW w:w="4111" w:type="dxa"/>
          </w:tcPr>
          <w:p w:rsidR="00E876B9" w:rsidRPr="00535130" w:rsidRDefault="00E876B9" w:rsidP="00D2582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535130">
              <w:rPr>
                <w:color w:val="000000"/>
                <w:sz w:val="28"/>
              </w:rPr>
              <w:t>Наименование проектов</w:t>
            </w:r>
          </w:p>
        </w:tc>
        <w:tc>
          <w:tcPr>
            <w:tcW w:w="5495" w:type="dxa"/>
          </w:tcPr>
          <w:p w:rsidR="00E876B9" w:rsidRPr="00535130" w:rsidRDefault="00E876B9" w:rsidP="0070209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  <w:r w:rsidRPr="00535130">
              <w:rPr>
                <w:color w:val="000000"/>
                <w:sz w:val="28"/>
              </w:rPr>
              <w:t>отсутствуют</w:t>
            </w:r>
          </w:p>
        </w:tc>
      </w:tr>
      <w:tr w:rsidR="00E251D1" w:rsidRPr="007469C9" w:rsidTr="00535130">
        <w:tc>
          <w:tcPr>
            <w:tcW w:w="4111" w:type="dxa"/>
          </w:tcPr>
          <w:p w:rsidR="00E251D1" w:rsidRPr="00535130" w:rsidRDefault="00E251D1" w:rsidP="00D2582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535130">
              <w:rPr>
                <w:color w:val="000000"/>
                <w:sz w:val="28"/>
              </w:rPr>
              <w:t>Цель муниципальной программы</w:t>
            </w:r>
          </w:p>
          <w:p w:rsidR="00E251D1" w:rsidRPr="00535130" w:rsidRDefault="00E251D1" w:rsidP="00D2582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</w:p>
        </w:tc>
        <w:tc>
          <w:tcPr>
            <w:tcW w:w="5495" w:type="dxa"/>
          </w:tcPr>
          <w:p w:rsidR="00E251D1" w:rsidRPr="00535130" w:rsidRDefault="00702092" w:rsidP="0070209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  <w:r w:rsidRPr="00535130">
              <w:rPr>
                <w:sz w:val="28"/>
              </w:rPr>
              <w:t xml:space="preserve">Повышение качества социальных услуг на местном уровне за счет поддержки </w:t>
            </w:r>
            <w:r w:rsidRPr="00535130">
              <w:rPr>
                <w:b/>
                <w:bCs/>
                <w:sz w:val="28"/>
              </w:rPr>
              <w:t>совместных инициатив</w:t>
            </w:r>
            <w:r w:rsidRPr="00535130">
              <w:rPr>
                <w:sz w:val="28"/>
              </w:rPr>
              <w:t xml:space="preserve"> населения и органов местного самоуправления, </w:t>
            </w:r>
            <w:r w:rsidRPr="00535130">
              <w:rPr>
                <w:b/>
                <w:bCs/>
                <w:sz w:val="28"/>
              </w:rPr>
              <w:t>развития потенциала</w:t>
            </w:r>
            <w:r w:rsidRPr="00535130">
              <w:rPr>
                <w:sz w:val="28"/>
              </w:rPr>
              <w:t xml:space="preserve"> органов местного самоуправления и </w:t>
            </w:r>
            <w:r w:rsidRPr="00535130">
              <w:rPr>
                <w:b/>
                <w:bCs/>
                <w:sz w:val="28"/>
              </w:rPr>
              <w:t>расширения участия граждан</w:t>
            </w:r>
            <w:r w:rsidRPr="00535130">
              <w:rPr>
                <w:sz w:val="28"/>
              </w:rPr>
              <w:t xml:space="preserve"> в деятельности органов местного самоуправления и в решении своих проблем.</w:t>
            </w:r>
          </w:p>
        </w:tc>
      </w:tr>
      <w:tr w:rsidR="00E251D1" w:rsidRPr="007469C9" w:rsidTr="00535130">
        <w:tc>
          <w:tcPr>
            <w:tcW w:w="4111" w:type="dxa"/>
          </w:tcPr>
          <w:p w:rsidR="00E251D1" w:rsidRPr="00535130" w:rsidRDefault="00E251D1" w:rsidP="00D2582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535130">
              <w:rPr>
                <w:color w:val="000000"/>
                <w:sz w:val="28"/>
              </w:rPr>
              <w:t>Задачи муниципальной программы</w:t>
            </w:r>
          </w:p>
          <w:p w:rsidR="00E251D1" w:rsidRPr="00535130" w:rsidRDefault="00E251D1" w:rsidP="00D2582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</w:p>
        </w:tc>
        <w:tc>
          <w:tcPr>
            <w:tcW w:w="5495" w:type="dxa"/>
          </w:tcPr>
          <w:p w:rsidR="00702092" w:rsidRPr="00535130" w:rsidRDefault="00702092" w:rsidP="00702092">
            <w:pPr>
              <w:jc w:val="both"/>
              <w:rPr>
                <w:sz w:val="28"/>
              </w:rPr>
            </w:pPr>
            <w:r w:rsidRPr="00535130">
              <w:rPr>
                <w:sz w:val="28"/>
              </w:rPr>
              <w:t>- строительство или восстановление объектов социальной инфраструктуры местного уровня и повышение качества услуг;</w:t>
            </w:r>
          </w:p>
          <w:p w:rsidR="00702092" w:rsidRPr="00535130" w:rsidRDefault="00702092" w:rsidP="00702092">
            <w:pPr>
              <w:jc w:val="both"/>
              <w:rPr>
                <w:sz w:val="28"/>
              </w:rPr>
            </w:pPr>
            <w:r w:rsidRPr="00535130">
              <w:rPr>
                <w:sz w:val="28"/>
              </w:rPr>
              <w:t>- повышение уровня участия населения в  разрешении собственных проблем и в планировании  и расходе бюджетных средств;</w:t>
            </w:r>
          </w:p>
          <w:p w:rsidR="00E251D1" w:rsidRPr="00535130" w:rsidRDefault="00702092" w:rsidP="0070209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  <w:r w:rsidRPr="00535130">
              <w:rPr>
                <w:sz w:val="28"/>
              </w:rPr>
              <w:t>- развитие способностей местных органов власти готовить и внедрять проекты  с участием населения.</w:t>
            </w:r>
          </w:p>
        </w:tc>
      </w:tr>
      <w:tr w:rsidR="00E251D1" w:rsidRPr="007469C9" w:rsidTr="00535130">
        <w:tc>
          <w:tcPr>
            <w:tcW w:w="4111" w:type="dxa"/>
          </w:tcPr>
          <w:p w:rsidR="00E251D1" w:rsidRPr="00535130" w:rsidRDefault="00E251D1" w:rsidP="00D2582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535130">
              <w:rPr>
                <w:color w:val="000000"/>
                <w:sz w:val="28"/>
              </w:rPr>
              <w:t>Сроки реализации муниципальной программы</w:t>
            </w:r>
          </w:p>
          <w:p w:rsidR="00E251D1" w:rsidRPr="00535130" w:rsidRDefault="00E251D1" w:rsidP="00D2582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</w:p>
        </w:tc>
        <w:tc>
          <w:tcPr>
            <w:tcW w:w="5495" w:type="dxa"/>
          </w:tcPr>
          <w:p w:rsidR="00E251D1" w:rsidRPr="00535130" w:rsidRDefault="00702092" w:rsidP="00B979D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535130">
              <w:rPr>
                <w:color w:val="000000"/>
                <w:sz w:val="28"/>
              </w:rPr>
              <w:t>202</w:t>
            </w:r>
            <w:r w:rsidR="00B979D0">
              <w:rPr>
                <w:color w:val="000000"/>
                <w:sz w:val="28"/>
              </w:rPr>
              <w:t>3</w:t>
            </w:r>
            <w:r w:rsidRPr="00535130">
              <w:rPr>
                <w:color w:val="000000"/>
                <w:sz w:val="28"/>
              </w:rPr>
              <w:t>-202</w:t>
            </w:r>
            <w:r w:rsidR="00B979D0">
              <w:rPr>
                <w:color w:val="000000"/>
                <w:sz w:val="28"/>
              </w:rPr>
              <w:t>7</w:t>
            </w:r>
            <w:r w:rsidRPr="00535130">
              <w:rPr>
                <w:color w:val="000000"/>
                <w:sz w:val="28"/>
              </w:rPr>
              <w:t xml:space="preserve"> годы</w:t>
            </w:r>
          </w:p>
        </w:tc>
      </w:tr>
      <w:tr w:rsidR="00E876B9" w:rsidRPr="007469C9" w:rsidTr="00535130">
        <w:tc>
          <w:tcPr>
            <w:tcW w:w="4111" w:type="dxa"/>
          </w:tcPr>
          <w:p w:rsidR="00E876B9" w:rsidRPr="00535130" w:rsidRDefault="00E876B9" w:rsidP="00537D8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535130">
              <w:rPr>
                <w:color w:val="000000"/>
                <w:sz w:val="28"/>
              </w:rPr>
              <w:t>Целевые показатели эффективности реализации муниципальной программы</w:t>
            </w:r>
          </w:p>
          <w:p w:rsidR="00E876B9" w:rsidRPr="00535130" w:rsidRDefault="00E876B9" w:rsidP="00537D8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</w:p>
        </w:tc>
        <w:tc>
          <w:tcPr>
            <w:tcW w:w="5495" w:type="dxa"/>
          </w:tcPr>
          <w:p w:rsidR="00E876B9" w:rsidRPr="00535130" w:rsidRDefault="00E876B9" w:rsidP="00537D88">
            <w:pPr>
              <w:pStyle w:val="a8"/>
              <w:numPr>
                <w:ilvl w:val="0"/>
                <w:numId w:val="19"/>
              </w:numPr>
              <w:tabs>
                <w:tab w:val="left" w:pos="317"/>
              </w:tabs>
              <w:ind w:left="34" w:firstLine="0"/>
              <w:jc w:val="both"/>
              <w:rPr>
                <w:sz w:val="28"/>
              </w:rPr>
            </w:pPr>
            <w:r w:rsidRPr="00535130">
              <w:rPr>
                <w:sz w:val="28"/>
              </w:rPr>
              <w:t>Реализация проектов прошедших конкурсный отбор по поддержке местных инициатив.</w:t>
            </w:r>
          </w:p>
          <w:p w:rsidR="00E876B9" w:rsidRPr="00535130" w:rsidRDefault="00E876B9" w:rsidP="00537D88">
            <w:pPr>
              <w:pStyle w:val="a8"/>
              <w:numPr>
                <w:ilvl w:val="0"/>
                <w:numId w:val="19"/>
              </w:numPr>
              <w:tabs>
                <w:tab w:val="left" w:pos="0"/>
                <w:tab w:val="left" w:pos="317"/>
              </w:tabs>
              <w:ind w:left="34" w:firstLine="0"/>
              <w:jc w:val="both"/>
              <w:rPr>
                <w:sz w:val="28"/>
                <w:lang w:bidi="fa-IR"/>
              </w:rPr>
            </w:pPr>
            <w:r w:rsidRPr="00535130">
              <w:rPr>
                <w:sz w:val="28"/>
                <w:lang w:bidi="fa-IR"/>
              </w:rPr>
              <w:t>Обеспечение ввода объекта в установленные сроки – 100%.</w:t>
            </w:r>
          </w:p>
          <w:p w:rsidR="00E876B9" w:rsidRPr="00535130" w:rsidRDefault="00E876B9" w:rsidP="00537D88">
            <w:pPr>
              <w:pStyle w:val="a8"/>
              <w:widowControl w:val="0"/>
              <w:numPr>
                <w:ilvl w:val="0"/>
                <w:numId w:val="19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color w:val="000000"/>
                <w:sz w:val="28"/>
              </w:rPr>
            </w:pPr>
            <w:r w:rsidRPr="00535130">
              <w:rPr>
                <w:sz w:val="28"/>
                <w:lang w:bidi="fa-IR"/>
              </w:rPr>
              <w:t xml:space="preserve">Недопущение увеличения фактической </w:t>
            </w:r>
            <w:r w:rsidRPr="00535130">
              <w:rPr>
                <w:sz w:val="28"/>
                <w:lang w:bidi="fa-IR"/>
              </w:rPr>
              <w:lastRenderedPageBreak/>
              <w:t>стоимости объекта от заявленной стоимости более чем на 10%.</w:t>
            </w:r>
          </w:p>
        </w:tc>
      </w:tr>
      <w:tr w:rsidR="002039EA" w:rsidRPr="007469C9" w:rsidTr="00535130">
        <w:tc>
          <w:tcPr>
            <w:tcW w:w="4111" w:type="dxa"/>
          </w:tcPr>
          <w:p w:rsidR="002039EA" w:rsidRPr="00535130" w:rsidRDefault="002039EA" w:rsidP="00AE6E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535130">
              <w:rPr>
                <w:color w:val="000000"/>
                <w:sz w:val="28"/>
              </w:rPr>
              <w:lastRenderedPageBreak/>
              <w:t>Ресурсное обеспечение муниципальной программы</w:t>
            </w:r>
          </w:p>
        </w:tc>
        <w:tc>
          <w:tcPr>
            <w:tcW w:w="5495" w:type="dxa"/>
          </w:tcPr>
          <w:p w:rsidR="006F0182" w:rsidRPr="0043163F" w:rsidRDefault="006F0182" w:rsidP="006F0182">
            <w:pPr>
              <w:jc w:val="both"/>
              <w:rPr>
                <w:sz w:val="28"/>
                <w:szCs w:val="28"/>
              </w:rPr>
            </w:pPr>
            <w:r w:rsidRPr="008E697D">
              <w:rPr>
                <w:sz w:val="28"/>
                <w:szCs w:val="28"/>
              </w:rPr>
              <w:t>Общий объем муниципальной программы</w:t>
            </w:r>
            <w:r w:rsidR="0043163F">
              <w:rPr>
                <w:sz w:val="28"/>
                <w:szCs w:val="28"/>
              </w:rPr>
              <w:t xml:space="preserve"> составит</w:t>
            </w:r>
            <w:r w:rsidRPr="008E697D">
              <w:rPr>
                <w:sz w:val="28"/>
                <w:szCs w:val="28"/>
              </w:rPr>
              <w:t xml:space="preserve"> </w:t>
            </w:r>
            <w:r w:rsidR="0043163F">
              <w:rPr>
                <w:sz w:val="28"/>
                <w:szCs w:val="28"/>
              </w:rPr>
              <w:t>18353,</w:t>
            </w:r>
            <w:r w:rsidR="0043163F" w:rsidRPr="0043163F">
              <w:rPr>
                <w:sz w:val="28"/>
                <w:szCs w:val="28"/>
              </w:rPr>
              <w:t>82</w:t>
            </w:r>
            <w:r w:rsidR="001934CB" w:rsidRPr="0043163F">
              <w:rPr>
                <w:sz w:val="28"/>
                <w:szCs w:val="28"/>
              </w:rPr>
              <w:t xml:space="preserve"> </w:t>
            </w:r>
            <w:r w:rsidRPr="0043163F">
              <w:rPr>
                <w:sz w:val="28"/>
                <w:szCs w:val="28"/>
              </w:rPr>
              <w:t>тыс.</w:t>
            </w:r>
            <w:r w:rsidR="001934CB" w:rsidRPr="0043163F">
              <w:rPr>
                <w:sz w:val="28"/>
                <w:szCs w:val="28"/>
              </w:rPr>
              <w:t xml:space="preserve"> </w:t>
            </w:r>
            <w:r w:rsidRPr="0043163F">
              <w:rPr>
                <w:sz w:val="28"/>
                <w:szCs w:val="28"/>
              </w:rPr>
              <w:t>руб</w:t>
            </w:r>
            <w:r w:rsidR="001934CB" w:rsidRPr="0043163F">
              <w:rPr>
                <w:sz w:val="28"/>
                <w:szCs w:val="28"/>
              </w:rPr>
              <w:t>лей</w:t>
            </w:r>
            <w:r w:rsidRPr="0043163F">
              <w:rPr>
                <w:sz w:val="28"/>
                <w:szCs w:val="28"/>
              </w:rPr>
              <w:t>, в том числе за счет:</w:t>
            </w:r>
          </w:p>
          <w:p w:rsidR="006F0182" w:rsidRPr="0043163F" w:rsidRDefault="006F0182" w:rsidP="006F0182">
            <w:pPr>
              <w:tabs>
                <w:tab w:val="left" w:pos="567"/>
                <w:tab w:val="left" w:pos="709"/>
              </w:tabs>
              <w:ind w:firstLine="142"/>
              <w:jc w:val="both"/>
              <w:rPr>
                <w:sz w:val="28"/>
                <w:szCs w:val="28"/>
              </w:rPr>
            </w:pPr>
            <w:r w:rsidRPr="0043163F">
              <w:rPr>
                <w:sz w:val="28"/>
                <w:szCs w:val="28"/>
              </w:rPr>
              <w:t xml:space="preserve">- средств областного бюджета </w:t>
            </w:r>
            <w:r w:rsidR="0043163F">
              <w:rPr>
                <w:sz w:val="28"/>
                <w:szCs w:val="28"/>
              </w:rPr>
              <w:t>9391,48</w:t>
            </w:r>
            <w:r w:rsidRPr="0043163F">
              <w:rPr>
                <w:sz w:val="28"/>
                <w:szCs w:val="28"/>
              </w:rPr>
              <w:t xml:space="preserve"> тыс.</w:t>
            </w:r>
            <w:r w:rsidR="001934CB" w:rsidRPr="0043163F">
              <w:rPr>
                <w:sz w:val="28"/>
                <w:szCs w:val="28"/>
              </w:rPr>
              <w:t xml:space="preserve"> рублей</w:t>
            </w:r>
            <w:r w:rsidRPr="0043163F">
              <w:rPr>
                <w:sz w:val="28"/>
                <w:szCs w:val="28"/>
              </w:rPr>
              <w:t xml:space="preserve">, </w:t>
            </w:r>
          </w:p>
          <w:p w:rsidR="006F0182" w:rsidRPr="0043163F" w:rsidRDefault="006F0182" w:rsidP="006F0182">
            <w:pPr>
              <w:tabs>
                <w:tab w:val="left" w:pos="567"/>
                <w:tab w:val="left" w:pos="709"/>
              </w:tabs>
              <w:ind w:firstLine="142"/>
              <w:jc w:val="both"/>
              <w:rPr>
                <w:sz w:val="28"/>
                <w:szCs w:val="28"/>
              </w:rPr>
            </w:pPr>
            <w:r w:rsidRPr="0043163F">
              <w:rPr>
                <w:sz w:val="28"/>
                <w:szCs w:val="28"/>
              </w:rPr>
              <w:t xml:space="preserve">- </w:t>
            </w:r>
            <w:r w:rsidR="001934CB" w:rsidRPr="0043163F">
              <w:rPr>
                <w:sz w:val="28"/>
                <w:szCs w:val="28"/>
              </w:rPr>
              <w:t xml:space="preserve">средств </w:t>
            </w:r>
            <w:r w:rsidRPr="0043163F">
              <w:rPr>
                <w:sz w:val="28"/>
                <w:szCs w:val="28"/>
              </w:rPr>
              <w:t xml:space="preserve">бюджета муниципального округа </w:t>
            </w:r>
            <w:r w:rsidR="0043163F">
              <w:rPr>
                <w:sz w:val="28"/>
                <w:szCs w:val="28"/>
              </w:rPr>
              <w:t>7465,34</w:t>
            </w:r>
            <w:r w:rsidRPr="0043163F">
              <w:rPr>
                <w:sz w:val="28"/>
                <w:szCs w:val="28"/>
              </w:rPr>
              <w:t xml:space="preserve"> тыс.</w:t>
            </w:r>
            <w:r w:rsidR="001934CB" w:rsidRPr="0043163F">
              <w:rPr>
                <w:sz w:val="28"/>
                <w:szCs w:val="28"/>
              </w:rPr>
              <w:t xml:space="preserve"> </w:t>
            </w:r>
            <w:r w:rsidRPr="0043163F">
              <w:rPr>
                <w:sz w:val="28"/>
                <w:szCs w:val="28"/>
              </w:rPr>
              <w:t>руб</w:t>
            </w:r>
            <w:r w:rsidR="001934CB" w:rsidRPr="0043163F">
              <w:rPr>
                <w:sz w:val="28"/>
                <w:szCs w:val="28"/>
              </w:rPr>
              <w:t>лей</w:t>
            </w:r>
            <w:r w:rsidRPr="0043163F">
              <w:rPr>
                <w:sz w:val="28"/>
                <w:szCs w:val="28"/>
              </w:rPr>
              <w:t xml:space="preserve">, </w:t>
            </w:r>
          </w:p>
          <w:p w:rsidR="006F0182" w:rsidRPr="0043163F" w:rsidRDefault="006F0182" w:rsidP="006F0182">
            <w:pPr>
              <w:tabs>
                <w:tab w:val="left" w:pos="567"/>
                <w:tab w:val="left" w:pos="709"/>
              </w:tabs>
              <w:ind w:firstLine="142"/>
              <w:jc w:val="both"/>
              <w:rPr>
                <w:sz w:val="28"/>
                <w:szCs w:val="28"/>
              </w:rPr>
            </w:pPr>
            <w:r w:rsidRPr="0043163F">
              <w:rPr>
                <w:sz w:val="28"/>
                <w:szCs w:val="28"/>
              </w:rPr>
              <w:t xml:space="preserve">- средств населения </w:t>
            </w:r>
            <w:r w:rsidR="0043163F">
              <w:rPr>
                <w:sz w:val="28"/>
                <w:szCs w:val="28"/>
              </w:rPr>
              <w:t>1262,0</w:t>
            </w:r>
            <w:bookmarkStart w:id="0" w:name="_GoBack"/>
            <w:bookmarkEnd w:id="0"/>
            <w:r w:rsidRPr="0043163F">
              <w:rPr>
                <w:sz w:val="28"/>
                <w:szCs w:val="28"/>
              </w:rPr>
              <w:t xml:space="preserve"> тыс.</w:t>
            </w:r>
            <w:r w:rsidR="001934CB" w:rsidRPr="0043163F">
              <w:rPr>
                <w:sz w:val="28"/>
                <w:szCs w:val="28"/>
              </w:rPr>
              <w:t xml:space="preserve"> рублей</w:t>
            </w:r>
            <w:r w:rsidRPr="0043163F">
              <w:rPr>
                <w:sz w:val="28"/>
                <w:szCs w:val="28"/>
              </w:rPr>
              <w:t>,</w:t>
            </w:r>
          </w:p>
          <w:p w:rsidR="002039EA" w:rsidRPr="00535130" w:rsidRDefault="001934CB" w:rsidP="0043163F">
            <w:pPr>
              <w:tabs>
                <w:tab w:val="left" w:pos="567"/>
                <w:tab w:val="left" w:pos="709"/>
              </w:tabs>
              <w:ind w:firstLine="142"/>
              <w:jc w:val="both"/>
              <w:rPr>
                <w:sz w:val="28"/>
                <w:szCs w:val="28"/>
              </w:rPr>
            </w:pPr>
            <w:r w:rsidRPr="0043163F">
              <w:rPr>
                <w:sz w:val="28"/>
                <w:szCs w:val="28"/>
              </w:rPr>
              <w:t xml:space="preserve">-  средств спонсоров </w:t>
            </w:r>
            <w:r w:rsidR="0043163F">
              <w:rPr>
                <w:sz w:val="28"/>
                <w:szCs w:val="28"/>
              </w:rPr>
              <w:t>235,0</w:t>
            </w:r>
            <w:r w:rsidR="006F0182" w:rsidRPr="0043163F">
              <w:rPr>
                <w:sz w:val="28"/>
                <w:szCs w:val="28"/>
              </w:rPr>
              <w:t xml:space="preserve"> тыс.</w:t>
            </w:r>
            <w:r w:rsidRPr="0043163F">
              <w:rPr>
                <w:sz w:val="28"/>
                <w:szCs w:val="28"/>
              </w:rPr>
              <w:t xml:space="preserve"> </w:t>
            </w:r>
            <w:r w:rsidR="006F0182" w:rsidRPr="0043163F">
              <w:rPr>
                <w:sz w:val="28"/>
                <w:szCs w:val="28"/>
              </w:rPr>
              <w:t>руб</w:t>
            </w:r>
            <w:r w:rsidRPr="0043163F">
              <w:rPr>
                <w:sz w:val="28"/>
                <w:szCs w:val="28"/>
              </w:rPr>
              <w:t>лей</w:t>
            </w:r>
            <w:r w:rsidR="006F0182" w:rsidRPr="0043163F">
              <w:rPr>
                <w:sz w:val="28"/>
                <w:szCs w:val="28"/>
              </w:rPr>
              <w:t>.</w:t>
            </w:r>
          </w:p>
        </w:tc>
      </w:tr>
    </w:tbl>
    <w:p w:rsidR="00E876B9" w:rsidRDefault="00E876B9" w:rsidP="00824B11">
      <w:pPr>
        <w:jc w:val="center"/>
        <w:rPr>
          <w:sz w:val="28"/>
          <w:szCs w:val="28"/>
        </w:rPr>
      </w:pPr>
    </w:p>
    <w:sectPr w:rsidR="00E876B9" w:rsidSect="00824B11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55E6E"/>
    <w:multiLevelType w:val="hybridMultilevel"/>
    <w:tmpl w:val="953A55A4"/>
    <w:lvl w:ilvl="0" w:tplc="558E7D40">
      <w:start w:val="1"/>
      <w:numFmt w:val="decimal"/>
      <w:lvlText w:val="%1."/>
      <w:lvlJc w:val="left"/>
      <w:pPr>
        <w:ind w:left="1849" w:hanging="114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672526E"/>
    <w:multiLevelType w:val="hybridMultilevel"/>
    <w:tmpl w:val="891805DC"/>
    <w:lvl w:ilvl="0" w:tplc="A952233E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135F93"/>
    <w:multiLevelType w:val="hybridMultilevel"/>
    <w:tmpl w:val="E2D6E370"/>
    <w:lvl w:ilvl="0" w:tplc="1862D0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A8E0095"/>
    <w:multiLevelType w:val="hybridMultilevel"/>
    <w:tmpl w:val="E542B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844B1A"/>
    <w:multiLevelType w:val="hybridMultilevel"/>
    <w:tmpl w:val="E2F697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5B80A1B"/>
    <w:multiLevelType w:val="hybridMultilevel"/>
    <w:tmpl w:val="9B9EA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4D4B1B"/>
    <w:multiLevelType w:val="hybridMultilevel"/>
    <w:tmpl w:val="382E9816"/>
    <w:lvl w:ilvl="0" w:tplc="038E9E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8706AD4"/>
    <w:multiLevelType w:val="hybridMultilevel"/>
    <w:tmpl w:val="66BEE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6165F6"/>
    <w:multiLevelType w:val="hybridMultilevel"/>
    <w:tmpl w:val="00C6E9F6"/>
    <w:lvl w:ilvl="0" w:tplc="B64C1A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F281E51"/>
    <w:multiLevelType w:val="hybridMultilevel"/>
    <w:tmpl w:val="98324CE6"/>
    <w:lvl w:ilvl="0" w:tplc="901E56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7625C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64034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8E882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E6EE4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1981F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E4E5E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05848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7ACD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4CA52569"/>
    <w:multiLevelType w:val="hybridMultilevel"/>
    <w:tmpl w:val="D820BC4E"/>
    <w:lvl w:ilvl="0" w:tplc="B11895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5DE52A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CC23D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A077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00EE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C882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F4E07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908D1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2A21E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4EC75DEB"/>
    <w:multiLevelType w:val="hybridMultilevel"/>
    <w:tmpl w:val="E6ACDB10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2" w15:restartNumberingAfterBreak="0">
    <w:nsid w:val="544D6117"/>
    <w:multiLevelType w:val="hybridMultilevel"/>
    <w:tmpl w:val="E72C1CC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55CE137F"/>
    <w:multiLevelType w:val="hybridMultilevel"/>
    <w:tmpl w:val="9FA86E2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56A95E64"/>
    <w:multiLevelType w:val="hybridMultilevel"/>
    <w:tmpl w:val="868E6FA4"/>
    <w:lvl w:ilvl="0" w:tplc="EBB2C2E0">
      <w:start w:val="1"/>
      <w:numFmt w:val="decimal"/>
      <w:lvlText w:val="%1."/>
      <w:lvlJc w:val="left"/>
      <w:pPr>
        <w:ind w:left="82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59991553"/>
    <w:multiLevelType w:val="hybridMultilevel"/>
    <w:tmpl w:val="9FA86E2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A262BB4"/>
    <w:multiLevelType w:val="hybridMultilevel"/>
    <w:tmpl w:val="A29CD9A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A566DB0"/>
    <w:multiLevelType w:val="hybridMultilevel"/>
    <w:tmpl w:val="3CBC84D0"/>
    <w:lvl w:ilvl="0" w:tplc="E23241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AA532F7"/>
    <w:multiLevelType w:val="multilevel"/>
    <w:tmpl w:val="894CBA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 w15:restartNumberingAfterBreak="0">
    <w:nsid w:val="614F64D0"/>
    <w:multiLevelType w:val="hybridMultilevel"/>
    <w:tmpl w:val="1D78DF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95768"/>
    <w:multiLevelType w:val="hybridMultilevel"/>
    <w:tmpl w:val="BC28F0D2"/>
    <w:lvl w:ilvl="0" w:tplc="34203F7A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1" w15:restartNumberingAfterBreak="0">
    <w:nsid w:val="6BA159ED"/>
    <w:multiLevelType w:val="hybridMultilevel"/>
    <w:tmpl w:val="26C6E038"/>
    <w:lvl w:ilvl="0" w:tplc="BC80EB0E">
      <w:start w:val="2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6C4445C0"/>
    <w:multiLevelType w:val="hybridMultilevel"/>
    <w:tmpl w:val="D09ECB0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6C8F6AFA"/>
    <w:multiLevelType w:val="hybridMultilevel"/>
    <w:tmpl w:val="110C3718"/>
    <w:lvl w:ilvl="0" w:tplc="DEE0E70A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6E9525F6"/>
    <w:multiLevelType w:val="hybridMultilevel"/>
    <w:tmpl w:val="1FECF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31146B"/>
    <w:multiLevelType w:val="hybridMultilevel"/>
    <w:tmpl w:val="FF643FB6"/>
    <w:lvl w:ilvl="0" w:tplc="0419000F">
      <w:start w:val="1"/>
      <w:numFmt w:val="decimal"/>
      <w:lvlText w:val="%1.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6" w15:restartNumberingAfterBreak="0">
    <w:nsid w:val="72F441AC"/>
    <w:multiLevelType w:val="hybridMultilevel"/>
    <w:tmpl w:val="DFF2C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1255DB"/>
    <w:multiLevelType w:val="hybridMultilevel"/>
    <w:tmpl w:val="F6025DA4"/>
    <w:lvl w:ilvl="0" w:tplc="CA5A97D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8" w15:restartNumberingAfterBreak="0">
    <w:nsid w:val="765860F7"/>
    <w:multiLevelType w:val="hybridMultilevel"/>
    <w:tmpl w:val="051C72A0"/>
    <w:lvl w:ilvl="0" w:tplc="D4A8BFD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7E274EE"/>
    <w:multiLevelType w:val="hybridMultilevel"/>
    <w:tmpl w:val="455EBC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94765A6"/>
    <w:multiLevelType w:val="hybridMultilevel"/>
    <w:tmpl w:val="9FA86E2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99B7A8D"/>
    <w:multiLevelType w:val="hybridMultilevel"/>
    <w:tmpl w:val="4F04A5EA"/>
    <w:lvl w:ilvl="0" w:tplc="DD721F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1"/>
  </w:num>
  <w:num w:numId="2">
    <w:abstractNumId w:val="26"/>
  </w:num>
  <w:num w:numId="3">
    <w:abstractNumId w:val="30"/>
  </w:num>
  <w:num w:numId="4">
    <w:abstractNumId w:val="25"/>
  </w:num>
  <w:num w:numId="5">
    <w:abstractNumId w:val="21"/>
  </w:num>
  <w:num w:numId="6">
    <w:abstractNumId w:val="15"/>
  </w:num>
  <w:num w:numId="7">
    <w:abstractNumId w:val="13"/>
  </w:num>
  <w:num w:numId="8">
    <w:abstractNumId w:val="7"/>
  </w:num>
  <w:num w:numId="9">
    <w:abstractNumId w:val="23"/>
  </w:num>
  <w:num w:numId="10">
    <w:abstractNumId w:val="6"/>
  </w:num>
  <w:num w:numId="11">
    <w:abstractNumId w:val="19"/>
  </w:num>
  <w:num w:numId="12">
    <w:abstractNumId w:val="14"/>
  </w:num>
  <w:num w:numId="13">
    <w:abstractNumId w:val="9"/>
  </w:num>
  <w:num w:numId="14">
    <w:abstractNumId w:val="2"/>
  </w:num>
  <w:num w:numId="15">
    <w:abstractNumId w:val="0"/>
  </w:num>
  <w:num w:numId="16">
    <w:abstractNumId w:val="27"/>
  </w:num>
  <w:num w:numId="17">
    <w:abstractNumId w:val="10"/>
  </w:num>
  <w:num w:numId="18">
    <w:abstractNumId w:val="1"/>
  </w:num>
  <w:num w:numId="19">
    <w:abstractNumId w:val="5"/>
  </w:num>
  <w:num w:numId="20">
    <w:abstractNumId w:val="31"/>
  </w:num>
  <w:num w:numId="21">
    <w:abstractNumId w:val="29"/>
  </w:num>
  <w:num w:numId="22">
    <w:abstractNumId w:val="4"/>
  </w:num>
  <w:num w:numId="23">
    <w:abstractNumId w:val="12"/>
  </w:num>
  <w:num w:numId="24">
    <w:abstractNumId w:val="22"/>
  </w:num>
  <w:num w:numId="25">
    <w:abstractNumId w:val="16"/>
  </w:num>
  <w:num w:numId="26">
    <w:abstractNumId w:val="24"/>
  </w:num>
  <w:num w:numId="27">
    <w:abstractNumId w:val="8"/>
  </w:num>
  <w:num w:numId="28">
    <w:abstractNumId w:val="3"/>
  </w:num>
  <w:num w:numId="29">
    <w:abstractNumId w:val="20"/>
  </w:num>
  <w:num w:numId="30">
    <w:abstractNumId w:val="17"/>
  </w:num>
  <w:num w:numId="31">
    <w:abstractNumId w:val="18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D7983"/>
    <w:rsid w:val="0000592F"/>
    <w:rsid w:val="00006CA8"/>
    <w:rsid w:val="00014B11"/>
    <w:rsid w:val="00014FEB"/>
    <w:rsid w:val="0002407B"/>
    <w:rsid w:val="000431A5"/>
    <w:rsid w:val="000467B5"/>
    <w:rsid w:val="00054486"/>
    <w:rsid w:val="0006385F"/>
    <w:rsid w:val="000650FC"/>
    <w:rsid w:val="0008075A"/>
    <w:rsid w:val="00080961"/>
    <w:rsid w:val="000816F4"/>
    <w:rsid w:val="00083AB4"/>
    <w:rsid w:val="0008594A"/>
    <w:rsid w:val="00087BA2"/>
    <w:rsid w:val="00092CF1"/>
    <w:rsid w:val="000B656C"/>
    <w:rsid w:val="000B682E"/>
    <w:rsid w:val="000B7DFA"/>
    <w:rsid w:val="000C4BC7"/>
    <w:rsid w:val="000C5F29"/>
    <w:rsid w:val="000D77E7"/>
    <w:rsid w:val="000D7B01"/>
    <w:rsid w:val="000E14CE"/>
    <w:rsid w:val="000E5C28"/>
    <w:rsid w:val="000E6618"/>
    <w:rsid w:val="000F2E0E"/>
    <w:rsid w:val="000F3C78"/>
    <w:rsid w:val="000F6F88"/>
    <w:rsid w:val="0011457F"/>
    <w:rsid w:val="00116C05"/>
    <w:rsid w:val="001205FC"/>
    <w:rsid w:val="001209B9"/>
    <w:rsid w:val="00127D95"/>
    <w:rsid w:val="00127EEA"/>
    <w:rsid w:val="0013754C"/>
    <w:rsid w:val="00147895"/>
    <w:rsid w:val="00157C80"/>
    <w:rsid w:val="00163CF3"/>
    <w:rsid w:val="00171BF3"/>
    <w:rsid w:val="00181139"/>
    <w:rsid w:val="001848B2"/>
    <w:rsid w:val="001854B2"/>
    <w:rsid w:val="0019027F"/>
    <w:rsid w:val="001907D2"/>
    <w:rsid w:val="001932CB"/>
    <w:rsid w:val="001934CB"/>
    <w:rsid w:val="001A07B9"/>
    <w:rsid w:val="001A3700"/>
    <w:rsid w:val="001B2394"/>
    <w:rsid w:val="001B3DD8"/>
    <w:rsid w:val="001C1677"/>
    <w:rsid w:val="001E56DD"/>
    <w:rsid w:val="001F1EA9"/>
    <w:rsid w:val="001F53B6"/>
    <w:rsid w:val="00200EFA"/>
    <w:rsid w:val="002039EA"/>
    <w:rsid w:val="00213648"/>
    <w:rsid w:val="00217DC6"/>
    <w:rsid w:val="00222B24"/>
    <w:rsid w:val="002303DE"/>
    <w:rsid w:val="00243315"/>
    <w:rsid w:val="00247F67"/>
    <w:rsid w:val="00257C00"/>
    <w:rsid w:val="002602E8"/>
    <w:rsid w:val="0026640E"/>
    <w:rsid w:val="00274165"/>
    <w:rsid w:val="00281480"/>
    <w:rsid w:val="00282BE8"/>
    <w:rsid w:val="0029134D"/>
    <w:rsid w:val="00293264"/>
    <w:rsid w:val="00293C32"/>
    <w:rsid w:val="002A7D3E"/>
    <w:rsid w:val="002B37C7"/>
    <w:rsid w:val="002B4D94"/>
    <w:rsid w:val="002B6344"/>
    <w:rsid w:val="002B653E"/>
    <w:rsid w:val="002C24AC"/>
    <w:rsid w:val="002D4396"/>
    <w:rsid w:val="002D6E3C"/>
    <w:rsid w:val="002E69D2"/>
    <w:rsid w:val="002F33A2"/>
    <w:rsid w:val="0030374C"/>
    <w:rsid w:val="00303DC2"/>
    <w:rsid w:val="00307350"/>
    <w:rsid w:val="003229B6"/>
    <w:rsid w:val="0034173F"/>
    <w:rsid w:val="00343092"/>
    <w:rsid w:val="00354FD3"/>
    <w:rsid w:val="00363657"/>
    <w:rsid w:val="00377220"/>
    <w:rsid w:val="0038296E"/>
    <w:rsid w:val="00395249"/>
    <w:rsid w:val="00395E61"/>
    <w:rsid w:val="003A09EA"/>
    <w:rsid w:val="003A4609"/>
    <w:rsid w:val="003C0720"/>
    <w:rsid w:val="003C3BD8"/>
    <w:rsid w:val="003D1439"/>
    <w:rsid w:val="003E4311"/>
    <w:rsid w:val="003E4520"/>
    <w:rsid w:val="003E550D"/>
    <w:rsid w:val="003F2920"/>
    <w:rsid w:val="003F3FC3"/>
    <w:rsid w:val="00402106"/>
    <w:rsid w:val="0040723E"/>
    <w:rsid w:val="00413DFB"/>
    <w:rsid w:val="00420F7F"/>
    <w:rsid w:val="00427C3E"/>
    <w:rsid w:val="00430295"/>
    <w:rsid w:val="0043163F"/>
    <w:rsid w:val="00432C0A"/>
    <w:rsid w:val="00443913"/>
    <w:rsid w:val="00443DE6"/>
    <w:rsid w:val="0045463A"/>
    <w:rsid w:val="004608F9"/>
    <w:rsid w:val="004640F5"/>
    <w:rsid w:val="004665E6"/>
    <w:rsid w:val="00466734"/>
    <w:rsid w:val="0046770E"/>
    <w:rsid w:val="00474796"/>
    <w:rsid w:val="00474E8B"/>
    <w:rsid w:val="004756FF"/>
    <w:rsid w:val="0048235D"/>
    <w:rsid w:val="004A0C66"/>
    <w:rsid w:val="004A77A7"/>
    <w:rsid w:val="004C5B3E"/>
    <w:rsid w:val="004D02C6"/>
    <w:rsid w:val="004D297B"/>
    <w:rsid w:val="004D40A8"/>
    <w:rsid w:val="004E23D6"/>
    <w:rsid w:val="004E2828"/>
    <w:rsid w:val="004E3C7A"/>
    <w:rsid w:val="004E6B53"/>
    <w:rsid w:val="004E7750"/>
    <w:rsid w:val="004F1754"/>
    <w:rsid w:val="004F2A4C"/>
    <w:rsid w:val="004F55FC"/>
    <w:rsid w:val="00501750"/>
    <w:rsid w:val="00502F09"/>
    <w:rsid w:val="00503D54"/>
    <w:rsid w:val="00504DD6"/>
    <w:rsid w:val="00505EE2"/>
    <w:rsid w:val="00507E00"/>
    <w:rsid w:val="00511821"/>
    <w:rsid w:val="005147F9"/>
    <w:rsid w:val="00523F25"/>
    <w:rsid w:val="00526D9B"/>
    <w:rsid w:val="00533321"/>
    <w:rsid w:val="00535130"/>
    <w:rsid w:val="00536019"/>
    <w:rsid w:val="00540F2E"/>
    <w:rsid w:val="005600AB"/>
    <w:rsid w:val="005616F2"/>
    <w:rsid w:val="005643FD"/>
    <w:rsid w:val="00567F91"/>
    <w:rsid w:val="0057632C"/>
    <w:rsid w:val="00581B45"/>
    <w:rsid w:val="00586C1B"/>
    <w:rsid w:val="00594F18"/>
    <w:rsid w:val="00596F24"/>
    <w:rsid w:val="005B3BB2"/>
    <w:rsid w:val="005C5751"/>
    <w:rsid w:val="005D729E"/>
    <w:rsid w:val="005F1B34"/>
    <w:rsid w:val="00602C25"/>
    <w:rsid w:val="006145D0"/>
    <w:rsid w:val="006149D3"/>
    <w:rsid w:val="00631475"/>
    <w:rsid w:val="00635C72"/>
    <w:rsid w:val="00654591"/>
    <w:rsid w:val="00656A53"/>
    <w:rsid w:val="00663E7D"/>
    <w:rsid w:val="00665C2F"/>
    <w:rsid w:val="00670484"/>
    <w:rsid w:val="006733C4"/>
    <w:rsid w:val="00673C15"/>
    <w:rsid w:val="00681DF1"/>
    <w:rsid w:val="006A222E"/>
    <w:rsid w:val="006A344B"/>
    <w:rsid w:val="006A4845"/>
    <w:rsid w:val="006A49A8"/>
    <w:rsid w:val="006A4B96"/>
    <w:rsid w:val="006B756B"/>
    <w:rsid w:val="006C14EE"/>
    <w:rsid w:val="006E0537"/>
    <w:rsid w:val="006E1E05"/>
    <w:rsid w:val="006F0182"/>
    <w:rsid w:val="006F63DD"/>
    <w:rsid w:val="006F7F53"/>
    <w:rsid w:val="00700BBF"/>
    <w:rsid w:val="00702092"/>
    <w:rsid w:val="00705903"/>
    <w:rsid w:val="00705A08"/>
    <w:rsid w:val="007102C3"/>
    <w:rsid w:val="0071218C"/>
    <w:rsid w:val="007310DF"/>
    <w:rsid w:val="00733F9B"/>
    <w:rsid w:val="00740121"/>
    <w:rsid w:val="00745757"/>
    <w:rsid w:val="0075197C"/>
    <w:rsid w:val="00754085"/>
    <w:rsid w:val="00757E92"/>
    <w:rsid w:val="0076373F"/>
    <w:rsid w:val="00785377"/>
    <w:rsid w:val="00787320"/>
    <w:rsid w:val="0079230D"/>
    <w:rsid w:val="00795492"/>
    <w:rsid w:val="007963CC"/>
    <w:rsid w:val="007B2163"/>
    <w:rsid w:val="007B6E2D"/>
    <w:rsid w:val="007C086F"/>
    <w:rsid w:val="007C390F"/>
    <w:rsid w:val="007C5EEF"/>
    <w:rsid w:val="007D161E"/>
    <w:rsid w:val="007E7E1C"/>
    <w:rsid w:val="007F5502"/>
    <w:rsid w:val="008060E1"/>
    <w:rsid w:val="00810C13"/>
    <w:rsid w:val="00813B55"/>
    <w:rsid w:val="00814A53"/>
    <w:rsid w:val="008225FE"/>
    <w:rsid w:val="00824B11"/>
    <w:rsid w:val="00831BF7"/>
    <w:rsid w:val="00847A38"/>
    <w:rsid w:val="0085798F"/>
    <w:rsid w:val="00864AEA"/>
    <w:rsid w:val="00866A46"/>
    <w:rsid w:val="00872370"/>
    <w:rsid w:val="0087681B"/>
    <w:rsid w:val="008A4CAF"/>
    <w:rsid w:val="008A6ADD"/>
    <w:rsid w:val="008B6364"/>
    <w:rsid w:val="008B6E67"/>
    <w:rsid w:val="008C4922"/>
    <w:rsid w:val="008D164E"/>
    <w:rsid w:val="008D1FD0"/>
    <w:rsid w:val="008D4DE3"/>
    <w:rsid w:val="008F41EA"/>
    <w:rsid w:val="008F61EF"/>
    <w:rsid w:val="00903FDD"/>
    <w:rsid w:val="00925D5A"/>
    <w:rsid w:val="00937023"/>
    <w:rsid w:val="009412D7"/>
    <w:rsid w:val="009548F8"/>
    <w:rsid w:val="009559A3"/>
    <w:rsid w:val="00971F13"/>
    <w:rsid w:val="009747DF"/>
    <w:rsid w:val="0097504D"/>
    <w:rsid w:val="0099461C"/>
    <w:rsid w:val="009969F1"/>
    <w:rsid w:val="009A41CC"/>
    <w:rsid w:val="009D6505"/>
    <w:rsid w:val="009E765D"/>
    <w:rsid w:val="009F75A9"/>
    <w:rsid w:val="00A03BD5"/>
    <w:rsid w:val="00A10D86"/>
    <w:rsid w:val="00A13E6E"/>
    <w:rsid w:val="00A14D1D"/>
    <w:rsid w:val="00A152F7"/>
    <w:rsid w:val="00A25A83"/>
    <w:rsid w:val="00A27D0E"/>
    <w:rsid w:val="00A31956"/>
    <w:rsid w:val="00A45B19"/>
    <w:rsid w:val="00A5243C"/>
    <w:rsid w:val="00A665DE"/>
    <w:rsid w:val="00A668F1"/>
    <w:rsid w:val="00A82D00"/>
    <w:rsid w:val="00A8314A"/>
    <w:rsid w:val="00A92C0C"/>
    <w:rsid w:val="00A9579F"/>
    <w:rsid w:val="00AA2101"/>
    <w:rsid w:val="00AA3EE1"/>
    <w:rsid w:val="00AA7AD8"/>
    <w:rsid w:val="00AB0E25"/>
    <w:rsid w:val="00AB22E7"/>
    <w:rsid w:val="00AB7173"/>
    <w:rsid w:val="00AE534F"/>
    <w:rsid w:val="00AE6E08"/>
    <w:rsid w:val="00AE6FC0"/>
    <w:rsid w:val="00AF354D"/>
    <w:rsid w:val="00AF56AD"/>
    <w:rsid w:val="00B002D2"/>
    <w:rsid w:val="00B01FA0"/>
    <w:rsid w:val="00B105A2"/>
    <w:rsid w:val="00B15AE9"/>
    <w:rsid w:val="00B33675"/>
    <w:rsid w:val="00B37704"/>
    <w:rsid w:val="00B37E28"/>
    <w:rsid w:val="00B44E15"/>
    <w:rsid w:val="00B45626"/>
    <w:rsid w:val="00B468F2"/>
    <w:rsid w:val="00B47014"/>
    <w:rsid w:val="00B52ED0"/>
    <w:rsid w:val="00B565D1"/>
    <w:rsid w:val="00B80E90"/>
    <w:rsid w:val="00B865E1"/>
    <w:rsid w:val="00B86E89"/>
    <w:rsid w:val="00B979D0"/>
    <w:rsid w:val="00BA0D02"/>
    <w:rsid w:val="00BA232D"/>
    <w:rsid w:val="00BB15D5"/>
    <w:rsid w:val="00BC104D"/>
    <w:rsid w:val="00BD2ECB"/>
    <w:rsid w:val="00BD7127"/>
    <w:rsid w:val="00BE3B90"/>
    <w:rsid w:val="00BE585F"/>
    <w:rsid w:val="00BF18C1"/>
    <w:rsid w:val="00BF4F8E"/>
    <w:rsid w:val="00C0094A"/>
    <w:rsid w:val="00C00C05"/>
    <w:rsid w:val="00C063BB"/>
    <w:rsid w:val="00C13CC9"/>
    <w:rsid w:val="00C20A1A"/>
    <w:rsid w:val="00C2477C"/>
    <w:rsid w:val="00C351AA"/>
    <w:rsid w:val="00C450B8"/>
    <w:rsid w:val="00C644EB"/>
    <w:rsid w:val="00C670D8"/>
    <w:rsid w:val="00C85E14"/>
    <w:rsid w:val="00C87A12"/>
    <w:rsid w:val="00C976B1"/>
    <w:rsid w:val="00CA5050"/>
    <w:rsid w:val="00CB48BE"/>
    <w:rsid w:val="00CB567F"/>
    <w:rsid w:val="00CC12F6"/>
    <w:rsid w:val="00CC5DAE"/>
    <w:rsid w:val="00CC631F"/>
    <w:rsid w:val="00CD14A8"/>
    <w:rsid w:val="00CD4AA8"/>
    <w:rsid w:val="00CD7543"/>
    <w:rsid w:val="00CE3E2A"/>
    <w:rsid w:val="00CF1FC2"/>
    <w:rsid w:val="00CF2D83"/>
    <w:rsid w:val="00CF6826"/>
    <w:rsid w:val="00D11DAB"/>
    <w:rsid w:val="00D1600E"/>
    <w:rsid w:val="00D247D1"/>
    <w:rsid w:val="00D24E1D"/>
    <w:rsid w:val="00D25823"/>
    <w:rsid w:val="00D32139"/>
    <w:rsid w:val="00D32146"/>
    <w:rsid w:val="00D32458"/>
    <w:rsid w:val="00D37D3B"/>
    <w:rsid w:val="00D44CCC"/>
    <w:rsid w:val="00D563A4"/>
    <w:rsid w:val="00D5711E"/>
    <w:rsid w:val="00D67E04"/>
    <w:rsid w:val="00D81CFB"/>
    <w:rsid w:val="00D8503E"/>
    <w:rsid w:val="00D95F84"/>
    <w:rsid w:val="00DC229B"/>
    <w:rsid w:val="00DC7BB0"/>
    <w:rsid w:val="00DD718B"/>
    <w:rsid w:val="00DD7983"/>
    <w:rsid w:val="00DE78B2"/>
    <w:rsid w:val="00DF02F2"/>
    <w:rsid w:val="00DF1964"/>
    <w:rsid w:val="00E02AEE"/>
    <w:rsid w:val="00E0319C"/>
    <w:rsid w:val="00E05C23"/>
    <w:rsid w:val="00E07E73"/>
    <w:rsid w:val="00E217C9"/>
    <w:rsid w:val="00E251D1"/>
    <w:rsid w:val="00E26675"/>
    <w:rsid w:val="00E26718"/>
    <w:rsid w:val="00E26887"/>
    <w:rsid w:val="00E50811"/>
    <w:rsid w:val="00E53BFB"/>
    <w:rsid w:val="00E61293"/>
    <w:rsid w:val="00E63B96"/>
    <w:rsid w:val="00E67802"/>
    <w:rsid w:val="00E85043"/>
    <w:rsid w:val="00E876B9"/>
    <w:rsid w:val="00E935D5"/>
    <w:rsid w:val="00EA0C03"/>
    <w:rsid w:val="00EA2C9D"/>
    <w:rsid w:val="00EA617F"/>
    <w:rsid w:val="00EA7429"/>
    <w:rsid w:val="00EB27B3"/>
    <w:rsid w:val="00EB3276"/>
    <w:rsid w:val="00EB525D"/>
    <w:rsid w:val="00EC286F"/>
    <w:rsid w:val="00EC3850"/>
    <w:rsid w:val="00EC7AF7"/>
    <w:rsid w:val="00ED49DB"/>
    <w:rsid w:val="00ED6AC6"/>
    <w:rsid w:val="00ED7469"/>
    <w:rsid w:val="00F03AD5"/>
    <w:rsid w:val="00F067EF"/>
    <w:rsid w:val="00F06AB0"/>
    <w:rsid w:val="00F25F20"/>
    <w:rsid w:val="00F26972"/>
    <w:rsid w:val="00F34425"/>
    <w:rsid w:val="00F362B9"/>
    <w:rsid w:val="00F45C9E"/>
    <w:rsid w:val="00F64EE7"/>
    <w:rsid w:val="00F70F64"/>
    <w:rsid w:val="00F7274B"/>
    <w:rsid w:val="00F7661E"/>
    <w:rsid w:val="00F84621"/>
    <w:rsid w:val="00F8608E"/>
    <w:rsid w:val="00F920A3"/>
    <w:rsid w:val="00F9474A"/>
    <w:rsid w:val="00F9759F"/>
    <w:rsid w:val="00FB6B19"/>
    <w:rsid w:val="00FC151C"/>
    <w:rsid w:val="00FC21F4"/>
    <w:rsid w:val="00FD222D"/>
    <w:rsid w:val="00FE0367"/>
    <w:rsid w:val="00FE48F8"/>
    <w:rsid w:val="00FF57E4"/>
    <w:rsid w:val="00FF5BC8"/>
    <w:rsid w:val="00FF62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C45685"/>
  <w15:docId w15:val="{2D7A7F88-B854-42B0-8B3A-EDF18FAF3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9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79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D7983"/>
    <w:pPr>
      <w:tabs>
        <w:tab w:val="center" w:pos="4153"/>
        <w:tab w:val="right" w:pos="8306"/>
      </w:tabs>
    </w:pPr>
    <w:rPr>
      <w:szCs w:val="20"/>
    </w:rPr>
  </w:style>
  <w:style w:type="paragraph" w:customStyle="1" w:styleId="1">
    <w:name w:val="Знак Знак Знак Знак Знак Знак1 Знак Знак Знак Знак"/>
    <w:basedOn w:val="a"/>
    <w:rsid w:val="00DD79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Title">
    <w:name w:val="ConsPlusTitle"/>
    <w:rsid w:val="00DD79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DD79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rsid w:val="00AE53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E534F"/>
    <w:rPr>
      <w:rFonts w:ascii="Tahoma" w:hAnsi="Tahoma" w:cs="Tahoma"/>
      <w:sz w:val="16"/>
      <w:szCs w:val="16"/>
    </w:rPr>
  </w:style>
  <w:style w:type="paragraph" w:customStyle="1" w:styleId="Iioaioo">
    <w:name w:val="Ii oaio?o"/>
    <w:basedOn w:val="a"/>
    <w:rsid w:val="00631475"/>
    <w:pPr>
      <w:keepNext/>
      <w:keepLines/>
      <w:spacing w:before="240" w:after="240"/>
      <w:jc w:val="center"/>
    </w:pPr>
    <w:rPr>
      <w:b/>
      <w:sz w:val="28"/>
      <w:szCs w:val="20"/>
    </w:rPr>
  </w:style>
  <w:style w:type="paragraph" w:customStyle="1" w:styleId="a7">
    <w:name w:val="Первая строка заголовка"/>
    <w:basedOn w:val="a"/>
    <w:rsid w:val="00631475"/>
    <w:pPr>
      <w:keepNext/>
      <w:keepLines/>
      <w:spacing w:before="960" w:after="120"/>
      <w:jc w:val="center"/>
    </w:pPr>
    <w:rPr>
      <w:b/>
      <w:noProof/>
      <w:sz w:val="32"/>
      <w:szCs w:val="20"/>
    </w:rPr>
  </w:style>
  <w:style w:type="paragraph" w:styleId="a8">
    <w:name w:val="List Paragraph"/>
    <w:basedOn w:val="a"/>
    <w:uiPriority w:val="34"/>
    <w:qFormat/>
    <w:rsid w:val="0006385F"/>
    <w:pPr>
      <w:ind w:left="708"/>
    </w:pPr>
  </w:style>
  <w:style w:type="paragraph" w:customStyle="1" w:styleId="Default">
    <w:name w:val="Default"/>
    <w:rsid w:val="009E765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9">
    <w:name w:val="Emphasis"/>
    <w:basedOn w:val="a0"/>
    <w:uiPriority w:val="20"/>
    <w:qFormat/>
    <w:rsid w:val="00CC5DAE"/>
    <w:rPr>
      <w:i/>
      <w:iCs/>
    </w:rPr>
  </w:style>
  <w:style w:type="paragraph" w:customStyle="1" w:styleId="ConsPlusNonformat">
    <w:name w:val="ConsPlusNonformat"/>
    <w:rsid w:val="00443D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footnote text"/>
    <w:basedOn w:val="a"/>
    <w:link w:val="ab"/>
    <w:rsid w:val="00443DE6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443D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9B950-785A-41DC-82B5-B855FD42C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СВЕЧИНСКОГО РАЙОНА</vt:lpstr>
    </vt:vector>
  </TitlesOfParts>
  <Company>MoBIL GROUP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СВЕЧИНСКОГО РАЙОНА</dc:title>
  <dc:creator>User</dc:creator>
  <cp:lastModifiedBy>55</cp:lastModifiedBy>
  <cp:revision>34</cp:revision>
  <cp:lastPrinted>2020-09-25T10:32:00Z</cp:lastPrinted>
  <dcterms:created xsi:type="dcterms:W3CDTF">2020-09-22T11:34:00Z</dcterms:created>
  <dcterms:modified xsi:type="dcterms:W3CDTF">2024-11-21T08:27:00Z</dcterms:modified>
</cp:coreProperties>
</file>