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0114AE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Pr="000114AE" w:rsidRDefault="008674EE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0114AE"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Pr="000114AE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114AE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D691C" w:rsidRPr="000114AE" w:rsidRDefault="00861FAF" w:rsidP="008D691C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0114AE">
              <w:rPr>
                <w:szCs w:val="28"/>
              </w:rPr>
              <w:t xml:space="preserve">АДМИНИСТРАЦИЯ  </w:t>
            </w:r>
            <w:r w:rsidR="009658FF" w:rsidRPr="000114AE">
              <w:rPr>
                <w:szCs w:val="28"/>
              </w:rPr>
              <w:t>СВЕЧИНСКОГО МУНИЦИПАЛЬНОГО ОКРУГА КИРОВСКОЙ ОБЛАСТИ</w:t>
            </w:r>
          </w:p>
          <w:p w:rsidR="00861FAF" w:rsidRPr="000114AE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0114AE">
              <w:rPr>
                <w:noProof w:val="0"/>
                <w:sz w:val="28"/>
                <w:szCs w:val="28"/>
              </w:rPr>
              <w:t>ПОСТАНОВЛЕНИЕ</w:t>
            </w:r>
          </w:p>
          <w:p w:rsidR="00861FAF" w:rsidRPr="000114AE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861FAF" w:rsidRPr="000114AE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861FAF" w:rsidRPr="000114AE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861FAF" w:rsidRPr="000114AE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0114AE">
              <w:rPr>
                <w:noProof w:val="0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861FAF" w:rsidRPr="000114AE" w:rsidRDefault="00861FAF" w:rsidP="00375BB7">
            <w:pPr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61FAF" w:rsidRPr="000114AE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0114AE" w:rsidRDefault="00BC4B26" w:rsidP="00861FA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28.02.2023</w:t>
            </w:r>
          </w:p>
        </w:tc>
        <w:tc>
          <w:tcPr>
            <w:tcW w:w="2849" w:type="dxa"/>
          </w:tcPr>
          <w:p w:rsidR="00861FAF" w:rsidRPr="000114AE" w:rsidRDefault="00861FAF" w:rsidP="00861FAF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0114AE" w:rsidRDefault="00861FAF" w:rsidP="0086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0114AE" w:rsidRDefault="00BC4B26" w:rsidP="00B03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861FAF" w:rsidRPr="000114AE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0114AE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6B6E7B" w:rsidRPr="000114AE" w:rsidRDefault="006B6E7B" w:rsidP="006B6E7B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0114A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</w:t>
      </w:r>
      <w:r w:rsidRPr="000114AE">
        <w:rPr>
          <w:rFonts w:ascii="Times New Roman" w:hAnsi="Times New Roman" w:cs="Times New Roman"/>
          <w:sz w:val="28"/>
          <w:szCs w:val="28"/>
        </w:rPr>
        <w:t>определении видов и мест отбывания обязательных работ и мест отбывания исправительных работ</w:t>
      </w:r>
    </w:p>
    <w:p w:rsidR="006B6E7B" w:rsidRPr="000114AE" w:rsidRDefault="006B6E7B" w:rsidP="001534E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В соответствии со статьями 25, 39 Уголовно – исполнительного кодекса Российской Федерации, статьями 49, 50 Уголовного кодекса Российской Федерации,</w:t>
      </w:r>
      <w:r w:rsidR="00D404D1" w:rsidRPr="000114AE">
        <w:rPr>
          <w:rFonts w:ascii="Times New Roman" w:eastAsia="Calibri" w:hAnsi="Times New Roman"/>
          <w:bCs/>
          <w:sz w:val="28"/>
          <w:szCs w:val="28"/>
        </w:rPr>
        <w:t xml:space="preserve"> по согласованию с начальником филиала</w:t>
      </w:r>
      <w:r w:rsidRPr="000114AE">
        <w:rPr>
          <w:rFonts w:ascii="Times New Roman" w:eastAsia="Calibri" w:hAnsi="Times New Roman"/>
          <w:bCs/>
          <w:sz w:val="28"/>
          <w:szCs w:val="28"/>
        </w:rPr>
        <w:t xml:space="preserve"> Котельничского межмуниципального филиала ФКУ УИИ УФСИН России по Кировской области (далее – УИИ),</w:t>
      </w:r>
      <w:r w:rsidRPr="000114AE">
        <w:rPr>
          <w:rFonts w:ascii="Times New Roman" w:hAnsi="Times New Roman"/>
          <w:b/>
          <w:sz w:val="28"/>
          <w:szCs w:val="28"/>
        </w:rPr>
        <w:t xml:space="preserve"> </w:t>
      </w:r>
      <w:r w:rsidRPr="000114AE">
        <w:rPr>
          <w:rFonts w:ascii="Times New Roman" w:hAnsi="Times New Roman"/>
          <w:sz w:val="28"/>
          <w:szCs w:val="28"/>
        </w:rPr>
        <w:t>администрация Свечинского муниципального округа ПОСТАНОВЛЯЕТ:</w:t>
      </w:r>
    </w:p>
    <w:p w:rsidR="006B6E7B" w:rsidRPr="000114AE" w:rsidRDefault="006B6E7B" w:rsidP="006B6E7B">
      <w:pPr>
        <w:pStyle w:val="ConsPlusTitle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6B6E7B" w:rsidRPr="000114AE" w:rsidRDefault="006B6E7B" w:rsidP="006B6E7B">
      <w:pPr>
        <w:pStyle w:val="ConsPlusTitle"/>
        <w:widowControl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Перечень наименований видов обязательных работ. Прилагается.</w:t>
      </w:r>
    </w:p>
    <w:p w:rsidR="006B6E7B" w:rsidRPr="000114AE" w:rsidRDefault="006B6E7B" w:rsidP="006B6E7B">
      <w:pPr>
        <w:pStyle w:val="ConsPlusTitle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Перечень предприятий учреждений, организаций для отбывания наказания осужденными к обязательным и исправительным работам. Прилагается.</w:t>
      </w:r>
    </w:p>
    <w:p w:rsidR="006B6E7B" w:rsidRPr="000114AE" w:rsidRDefault="006B6E7B" w:rsidP="006B6E7B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Рекомендовать руководителям предприятий, указанных подпункте 1.2 пункта 1 и настоящего постановления по согласованию с уголовно – исполнительной инспекцией:</w:t>
      </w:r>
    </w:p>
    <w:p w:rsidR="006B6E7B" w:rsidRPr="000114AE" w:rsidRDefault="006B6E7B" w:rsidP="006B6E7B">
      <w:pPr>
        <w:pStyle w:val="ConsPlusTitle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Предоставлять работу для осужденных к обязательным или исправительным работам.</w:t>
      </w:r>
    </w:p>
    <w:p w:rsidR="006B6E7B" w:rsidRPr="000114AE" w:rsidRDefault="006B6E7B" w:rsidP="006B6E7B">
      <w:pPr>
        <w:pStyle w:val="ConsPlusTitle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Закрепить лиц, ответственных за отбыванием наказания осужденными к обязательным или исправительным работам.</w:t>
      </w:r>
    </w:p>
    <w:p w:rsidR="006B6E7B" w:rsidRPr="000114AE" w:rsidRDefault="006B6E7B" w:rsidP="006B6E7B">
      <w:pPr>
        <w:pStyle w:val="ConsPlusTitle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lastRenderedPageBreak/>
        <w:t>Сообщать в уголовно – исполнительную инспекцию о количестве отработанных часов и обо всех допущенных нарушениях.</w:t>
      </w:r>
    </w:p>
    <w:p w:rsidR="006B6E7B" w:rsidRPr="000114AE" w:rsidRDefault="00A6002C" w:rsidP="006B6E7B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</w:t>
      </w:r>
      <w:r w:rsidR="006B6E7B" w:rsidRPr="000114A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публиковать настоящее постановление </w:t>
      </w:r>
      <w:r w:rsidR="006B6E7B" w:rsidRPr="000114AE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на Интернет-сайте муниципального образования Свечинский муниципальный </w:t>
      </w:r>
      <w:r w:rsidR="004206A8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округ</w:t>
      </w:r>
      <w:r w:rsidR="006B6E7B" w:rsidRPr="000114AE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Кировской области.</w:t>
      </w:r>
    </w:p>
    <w:p w:rsidR="006B6E7B" w:rsidRPr="000114AE" w:rsidRDefault="006B6E7B" w:rsidP="006B6E7B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Настоящее постановление распространяется на правоотношения, возникшие  с 01.01.202</w:t>
      </w:r>
      <w:r w:rsidR="00050492" w:rsidRPr="000114AE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>года.</w:t>
      </w:r>
    </w:p>
    <w:p w:rsidR="006B6E7B" w:rsidRPr="000114AE" w:rsidRDefault="006B6E7B" w:rsidP="006B6E7B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Считать утратившим силу следующие постановления администрации Свечинского </w:t>
      </w:r>
      <w:r w:rsidR="00050492" w:rsidRPr="000114AE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B6E7B" w:rsidRPr="000114AE" w:rsidRDefault="006B6E7B" w:rsidP="006B6E7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-  от </w:t>
      </w:r>
      <w:r w:rsidR="00050492" w:rsidRPr="000114AE">
        <w:rPr>
          <w:rFonts w:ascii="Times New Roman" w:hAnsi="Times New Roman" w:cs="Times New Roman"/>
          <w:b w:val="0"/>
          <w:sz w:val="28"/>
          <w:szCs w:val="28"/>
        </w:rPr>
        <w:t>26.01.2021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50492" w:rsidRPr="000114AE">
        <w:rPr>
          <w:rFonts w:ascii="Times New Roman" w:hAnsi="Times New Roman" w:cs="Times New Roman"/>
          <w:b w:val="0"/>
          <w:sz w:val="28"/>
          <w:szCs w:val="28"/>
        </w:rPr>
        <w:t>75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«Об определении видов и мест отбывания обязательных работ и мест </w:t>
      </w:r>
      <w:r w:rsidR="002B74CF" w:rsidRPr="000114AE">
        <w:rPr>
          <w:rFonts w:ascii="Times New Roman" w:hAnsi="Times New Roman" w:cs="Times New Roman"/>
          <w:b w:val="0"/>
          <w:sz w:val="28"/>
          <w:szCs w:val="28"/>
        </w:rPr>
        <w:t>отбывания исправительных работ»;</w:t>
      </w:r>
    </w:p>
    <w:p w:rsidR="002B74CF" w:rsidRPr="000114AE" w:rsidRDefault="002B74CF" w:rsidP="006B6E7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- от 11.10.2021 № 630 «О внесении изменений в постановление администрации Свечинского муниципального округа Кировской области от 26.01.2021 №75»;</w:t>
      </w:r>
    </w:p>
    <w:p w:rsidR="002B74CF" w:rsidRPr="000114AE" w:rsidRDefault="002B74CF" w:rsidP="006B6E7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- 24.11.2021 №</w:t>
      </w:r>
      <w:r w:rsidR="00BC4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>730 «О внесении изменений в постановление администрации Свечинского муниципального округа Кировской области от 26.01.2021 №75»;</w:t>
      </w:r>
    </w:p>
    <w:p w:rsidR="006B6E7B" w:rsidRPr="000114AE" w:rsidRDefault="002B74CF" w:rsidP="001F09D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- 01.03.2022 №</w:t>
      </w:r>
      <w:r w:rsidR="00BC4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131 </w:t>
      </w:r>
      <w:r w:rsidR="009B0564" w:rsidRPr="000114AE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Свечинского муниципального округа Кировской области от 26.01.2021 №75»;</w:t>
      </w:r>
    </w:p>
    <w:p w:rsidR="006B6E7B" w:rsidRPr="000114AE" w:rsidRDefault="006B6E7B" w:rsidP="006B6E7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1E8B" w:rsidRPr="000114AE" w:rsidRDefault="009C1E8B" w:rsidP="00D770B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8FF" w:rsidRDefault="004E2E24" w:rsidP="0077614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4E2E24" w:rsidRDefault="004E2E24" w:rsidP="0077614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– </w:t>
      </w:r>
    </w:p>
    <w:p w:rsidR="004E2E24" w:rsidRPr="000114AE" w:rsidRDefault="004E2E24" w:rsidP="0077614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 Е.Г. Градобоева</w:t>
      </w:r>
    </w:p>
    <w:p w:rsidR="00D239C0" w:rsidRDefault="00D239C0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D239C0" w:rsidRDefault="00D239C0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D239C0" w:rsidRDefault="00D239C0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D239C0" w:rsidRDefault="00D239C0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D239C0" w:rsidRDefault="00D239C0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lastRenderedPageBreak/>
        <w:t xml:space="preserve">      УТВЕРЖДЕН</w:t>
      </w:r>
    </w:p>
    <w:p w:rsidR="00776146" w:rsidRPr="000114AE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776146" w:rsidRPr="000114AE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 xml:space="preserve">Свечинского муниципального округа </w:t>
      </w:r>
    </w:p>
    <w:p w:rsidR="00776146" w:rsidRPr="000114AE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>от ___________  №  _______</w:t>
      </w:r>
    </w:p>
    <w:p w:rsidR="001534E1" w:rsidRPr="000114AE" w:rsidRDefault="001534E1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21561D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</w:t>
      </w:r>
      <w:r w:rsidR="001534E1" w:rsidRPr="000114AE">
        <w:rPr>
          <w:rFonts w:ascii="Times New Roman" w:hAnsi="Times New Roman"/>
          <w:b/>
          <w:sz w:val="28"/>
          <w:szCs w:val="28"/>
        </w:rPr>
        <w:t>ЕРЕЧЕНЬ</w:t>
      </w:r>
    </w:p>
    <w:p w:rsidR="00776146" w:rsidRDefault="00776146" w:rsidP="0021561D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 xml:space="preserve">наименований видов обязательных работ </w:t>
      </w:r>
    </w:p>
    <w:p w:rsidR="0021561D" w:rsidRPr="000114AE" w:rsidRDefault="0021561D" w:rsidP="0021561D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146" w:rsidRPr="000114AE" w:rsidRDefault="00776146" w:rsidP="001534E1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Благоустройство, очистка территорий, уборка мусора, озеленение населенных пунктов, устройство тро</w:t>
      </w:r>
      <w:r w:rsidR="00C51843" w:rsidRPr="000114AE">
        <w:rPr>
          <w:rFonts w:ascii="Times New Roman" w:hAnsi="Times New Roman"/>
          <w:sz w:val="28"/>
          <w:szCs w:val="28"/>
        </w:rPr>
        <w:t>туаров, земляные работы,</w:t>
      </w:r>
      <w:r w:rsidR="00C51843" w:rsidRPr="000114AE">
        <w:rPr>
          <w:rFonts w:ascii="Times New Roman" w:hAnsi="Times New Roman"/>
          <w:color w:val="242424"/>
          <w:sz w:val="28"/>
          <w:szCs w:val="28"/>
        </w:rPr>
        <w:t xml:space="preserve"> санитарная очистка территорий и контейнерных площадок от мусора и твердых коммунальных отходов, а так же снега – в зимний период. </w:t>
      </w:r>
    </w:p>
    <w:p w:rsidR="00776146" w:rsidRPr="000114AE" w:rsidRDefault="00776146" w:rsidP="001534E1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Восстановление и сохранение зон отдыха, скверов, обрезка деревьев, скашивание травы.</w:t>
      </w:r>
    </w:p>
    <w:p w:rsidR="00776146" w:rsidRPr="000114AE" w:rsidRDefault="00776146" w:rsidP="001534E1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Очистка от снега объектов, в том числе крыш, соц</w:t>
      </w:r>
      <w:r w:rsidR="00C51843" w:rsidRPr="000114AE">
        <w:rPr>
          <w:rFonts w:ascii="Times New Roman" w:hAnsi="Times New Roman"/>
          <w:sz w:val="28"/>
          <w:szCs w:val="28"/>
        </w:rPr>
        <w:t>иально – культурного назначения в зимний период.</w:t>
      </w:r>
    </w:p>
    <w:p w:rsidR="00776146" w:rsidRPr="000114AE" w:rsidRDefault="00776146" w:rsidP="00776146">
      <w:pPr>
        <w:tabs>
          <w:tab w:val="left" w:pos="4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1534E1" w:rsidRDefault="001534E1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21561D" w:rsidRPr="000114AE" w:rsidRDefault="0021561D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1534E1" w:rsidRPr="000114AE" w:rsidRDefault="001534E1" w:rsidP="001F09D8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lastRenderedPageBreak/>
        <w:tab/>
        <w:t>УТВЕРЖДЕН</w:t>
      </w:r>
    </w:p>
    <w:p w:rsidR="00776146" w:rsidRPr="000114AE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776146" w:rsidRPr="000114AE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>Свечинского муниципального  округа</w:t>
      </w:r>
    </w:p>
    <w:p w:rsidR="00776146" w:rsidRPr="000114AE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>от  _________  №  ________</w:t>
      </w:r>
    </w:p>
    <w:p w:rsidR="004011C0" w:rsidRPr="000114AE" w:rsidRDefault="004011C0" w:rsidP="007761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6146" w:rsidRPr="000114AE" w:rsidRDefault="00776146" w:rsidP="00215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ПЕРЕЧЕНЬ</w:t>
      </w:r>
    </w:p>
    <w:p w:rsidR="00776146" w:rsidRPr="000114AE" w:rsidRDefault="00776146" w:rsidP="00215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предприятий</w:t>
      </w:r>
      <w:r w:rsidR="001534E1" w:rsidRPr="000114AE">
        <w:rPr>
          <w:rFonts w:ascii="Times New Roman" w:hAnsi="Times New Roman"/>
          <w:b/>
          <w:sz w:val="28"/>
          <w:szCs w:val="28"/>
        </w:rPr>
        <w:t>,</w:t>
      </w:r>
      <w:r w:rsidRPr="000114AE">
        <w:rPr>
          <w:rFonts w:ascii="Times New Roman" w:hAnsi="Times New Roman"/>
          <w:b/>
          <w:sz w:val="28"/>
          <w:szCs w:val="28"/>
        </w:rPr>
        <w:t xml:space="preserve"> учреждений, организаций для отбывания наказания осужденными к исправительным работам</w:t>
      </w:r>
    </w:p>
    <w:p w:rsidR="000114AE" w:rsidRPr="000114AE" w:rsidRDefault="00776146" w:rsidP="008E7DCD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2127"/>
        <w:gridCol w:w="2126"/>
        <w:gridCol w:w="1985"/>
      </w:tblGrid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Адрес предприятия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693" w:type="dxa"/>
          </w:tcPr>
          <w:p w:rsidR="000114AE" w:rsidRPr="000114AE" w:rsidRDefault="000114AE" w:rsidP="002068A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ИП Бурехин Сергей Витальевич</w:t>
            </w:r>
          </w:p>
          <w:p w:rsidR="000114AE" w:rsidRPr="000114AE" w:rsidRDefault="000114AE" w:rsidP="002068A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пгт Свеча, ул.Энергетиковд.2, кв.2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Бурехин Сергей Витальевич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89123703185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 xml:space="preserve">ООО 18 МАРТА </w:t>
            </w:r>
          </w:p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с.Юма, ул.Коммуны, д.45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Баранова Татьяна Владимировна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6-15-16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0114AE" w:rsidRPr="000114AE" w:rsidRDefault="000114AE" w:rsidP="002068A1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ООО «Шмелево» 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дер. Шмелево, ул. Свободы д.23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Теплых Павел Михайлович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6-16-58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ООО «Рига»</w:t>
            </w:r>
          </w:p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д. Рига,  ул. Советская д.9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Андрианов Олег Анатольевич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6-41-42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0114AE" w:rsidRPr="000114AE" w:rsidRDefault="000114AE" w:rsidP="002068A1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ООО</w:t>
            </w:r>
            <w:r w:rsidR="006A0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4AE">
              <w:rPr>
                <w:rFonts w:ascii="Times New Roman" w:hAnsi="Times New Roman"/>
                <w:sz w:val="28"/>
                <w:szCs w:val="28"/>
              </w:rPr>
              <w:t>«Октябрьское» (по согласованию)</w:t>
            </w:r>
          </w:p>
          <w:p w:rsidR="000114AE" w:rsidRPr="000114AE" w:rsidRDefault="000114AE" w:rsidP="002068A1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с.Октябрьское, ул. Советская д.15</w:t>
            </w:r>
          </w:p>
        </w:tc>
        <w:tc>
          <w:tcPr>
            <w:tcW w:w="2126" w:type="dxa"/>
          </w:tcPr>
          <w:p w:rsidR="000114AE" w:rsidRPr="000114AE" w:rsidRDefault="00431D71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Степанян Р.А.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6-41-03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ООО «Ресурс»</w:t>
            </w:r>
          </w:p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пгт. Свеча</w:t>
            </w:r>
          </w:p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д. 21А  помещение №2 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Соколов Андрей Юрьевич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2-14-62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ООО «КаринторфТеплосеть»</w:t>
            </w:r>
          </w:p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г. Кирово-Чепецк, ул. Заводская, д. 6  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Соколов Андрей Юрьевич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2-14-62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114AE" w:rsidRPr="000114AE" w:rsidRDefault="000114AE" w:rsidP="000114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 xml:space="preserve">Администрация Свечинского муниципального </w:t>
            </w:r>
            <w:r w:rsidRPr="000114AE"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</w:p>
          <w:p w:rsidR="000114AE" w:rsidRPr="000114AE" w:rsidRDefault="000114AE" w:rsidP="000114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Пгт. Свеча, ул. Октябрьская д. 20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 xml:space="preserve">Гоголева Галина </w:t>
            </w:r>
            <w:r w:rsidRPr="000114AE">
              <w:rPr>
                <w:rFonts w:ascii="Times New Roman" w:hAnsi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lastRenderedPageBreak/>
              <w:t>2-12-45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0114AE" w:rsidRPr="000114AE" w:rsidRDefault="000114AE" w:rsidP="000114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 xml:space="preserve">   ИП Струнин И.Л.</w:t>
            </w:r>
          </w:p>
          <w:p w:rsidR="000114AE" w:rsidRPr="000114AE" w:rsidRDefault="000114AE" w:rsidP="000114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Кировская обл. Пгт. Свеча, ул. Пушкина д.8 кв. 2</w:t>
            </w: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Струнин Игорь Леонидович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89823820232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114AE" w:rsidRPr="000114AE" w:rsidRDefault="000114AE" w:rsidP="000114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ООО «Родник»</w:t>
            </w:r>
          </w:p>
          <w:p w:rsidR="000114AE" w:rsidRPr="000114AE" w:rsidRDefault="000114AE" w:rsidP="000114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Кировская область, Свечинский район, с.Октябрьское ул. Советская д.32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Шалагинов Алексей Александрович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6-41-04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ИП Евлоев Г.М.</w:t>
            </w:r>
          </w:p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Кировская обл., Свечинский район, д. Самоулки ул. Молодежная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Евлоев Гелани Магомедович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8919 513 71 44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ИП Сафаров Ч.Б.о</w:t>
            </w:r>
          </w:p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Кировская обл., Свечинский район, д. Самоулки ул. Молодежная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Сафаров Ч.Б.о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89127338269</w:t>
            </w:r>
          </w:p>
        </w:tc>
      </w:tr>
      <w:tr w:rsidR="000114AE" w:rsidRPr="000114AE" w:rsidTr="002068A1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ИП Филатов Юрий Валерьевич</w:t>
            </w:r>
          </w:p>
          <w:p w:rsidR="000114AE" w:rsidRPr="000114AE" w:rsidRDefault="000114AE" w:rsidP="006A076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Кировская область пгт Свеча ул. Поспелова д. 20 кв.2</w:t>
            </w:r>
          </w:p>
        </w:tc>
        <w:tc>
          <w:tcPr>
            <w:tcW w:w="2126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Филатов Юрий Валерьевич</w:t>
            </w:r>
          </w:p>
        </w:tc>
        <w:tc>
          <w:tcPr>
            <w:tcW w:w="1985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89229690771</w:t>
            </w:r>
          </w:p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6146" w:rsidRPr="000114AE" w:rsidRDefault="00776146" w:rsidP="008E7DCD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 xml:space="preserve">   </w:t>
      </w:r>
    </w:p>
    <w:p w:rsidR="00776146" w:rsidRPr="000114AE" w:rsidRDefault="00776146" w:rsidP="008E7DCD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</w:p>
    <w:p w:rsidR="00BD2A95" w:rsidRPr="000114AE" w:rsidRDefault="00BD2A95" w:rsidP="008E7DCD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</w:p>
    <w:p w:rsidR="00BD2A95" w:rsidRPr="000114AE" w:rsidRDefault="00BD2A95" w:rsidP="008E7DCD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</w:p>
    <w:p w:rsidR="00BD2A95" w:rsidRPr="000114AE" w:rsidRDefault="00BD2A95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BD2A95" w:rsidRPr="000114AE" w:rsidRDefault="00BD2A95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BD2A95" w:rsidRDefault="00BD2A95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21561D" w:rsidRDefault="0021561D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21561D" w:rsidRDefault="0021561D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21561D" w:rsidRPr="000114AE" w:rsidRDefault="0021561D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BD2A95" w:rsidRPr="000114AE" w:rsidRDefault="00BD2A95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76146" w:rsidRPr="000114AE" w:rsidRDefault="00D7493C" w:rsidP="00BD2A95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776146" w:rsidRPr="000114AE">
        <w:rPr>
          <w:rFonts w:ascii="Times New Roman" w:hAnsi="Times New Roman"/>
          <w:sz w:val="28"/>
          <w:szCs w:val="28"/>
        </w:rPr>
        <w:t xml:space="preserve">   УТВЕРЖДЕН</w:t>
      </w:r>
    </w:p>
    <w:p w:rsidR="00776146" w:rsidRPr="000114AE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776146" w:rsidRPr="000114AE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</w:r>
      <w:r w:rsidR="00BD2A95" w:rsidRPr="000114AE"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776146" w:rsidRPr="000114AE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>от  _________  №  ________</w:t>
      </w:r>
    </w:p>
    <w:p w:rsidR="001534E1" w:rsidRPr="000114AE" w:rsidRDefault="001534E1" w:rsidP="000114AE">
      <w:pPr>
        <w:tabs>
          <w:tab w:val="left" w:pos="4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BC4B2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ПЕРЕЧЕНЬ</w:t>
      </w:r>
    </w:p>
    <w:p w:rsidR="00776146" w:rsidRDefault="00776146" w:rsidP="00BC4B2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предприятий</w:t>
      </w:r>
      <w:r w:rsidR="001534E1" w:rsidRPr="000114AE">
        <w:rPr>
          <w:rFonts w:ascii="Times New Roman" w:hAnsi="Times New Roman"/>
          <w:b/>
          <w:sz w:val="28"/>
          <w:szCs w:val="28"/>
        </w:rPr>
        <w:t>,</w:t>
      </w:r>
      <w:r w:rsidRPr="000114AE">
        <w:rPr>
          <w:rFonts w:ascii="Times New Roman" w:hAnsi="Times New Roman"/>
          <w:b/>
          <w:sz w:val="28"/>
          <w:szCs w:val="28"/>
        </w:rPr>
        <w:t xml:space="preserve"> учреждений, организаций для отбывания наказания осужденными к обязательным работам</w:t>
      </w:r>
    </w:p>
    <w:p w:rsidR="00BC4B26" w:rsidRPr="000114AE" w:rsidRDefault="00BC4B26" w:rsidP="00BC4B2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2977"/>
        <w:gridCol w:w="1701"/>
        <w:gridCol w:w="1559"/>
      </w:tblGrid>
      <w:tr w:rsidR="00776146" w:rsidRPr="000114AE" w:rsidTr="001534E1">
        <w:trPr>
          <w:trHeight w:val="554"/>
        </w:trPr>
        <w:tc>
          <w:tcPr>
            <w:tcW w:w="567" w:type="dxa"/>
          </w:tcPr>
          <w:p w:rsidR="00776146" w:rsidRPr="000114AE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776146" w:rsidRPr="000114AE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977" w:type="dxa"/>
          </w:tcPr>
          <w:p w:rsidR="00776146" w:rsidRPr="000114AE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Адрес предприятия</w:t>
            </w:r>
          </w:p>
        </w:tc>
        <w:tc>
          <w:tcPr>
            <w:tcW w:w="1701" w:type="dxa"/>
          </w:tcPr>
          <w:p w:rsidR="00776146" w:rsidRPr="000114AE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559" w:type="dxa"/>
          </w:tcPr>
          <w:p w:rsidR="00776146" w:rsidRPr="000114AE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8E7DCD" w:rsidRPr="000114AE" w:rsidTr="001534E1">
        <w:tc>
          <w:tcPr>
            <w:tcW w:w="567" w:type="dxa"/>
            <w:vMerge w:val="restart"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 xml:space="preserve">Администрация Свечинского </w:t>
            </w:r>
            <w:r w:rsidR="00A23B3A" w:rsidRPr="000114AE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 w:rsidRPr="000114AE">
              <w:rPr>
                <w:rFonts w:ascii="Times New Roman" w:hAnsi="Times New Roman"/>
                <w:sz w:val="28"/>
                <w:szCs w:val="28"/>
              </w:rPr>
              <w:t>Кировской область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2977" w:type="dxa"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пгт. Свеча, ул. Октябрьская д. 20</w:t>
            </w:r>
          </w:p>
        </w:tc>
        <w:tc>
          <w:tcPr>
            <w:tcW w:w="1701" w:type="dxa"/>
            <w:vMerge w:val="restart"/>
          </w:tcPr>
          <w:p w:rsidR="008E7DCD" w:rsidRPr="000114AE" w:rsidRDefault="000114AE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Гоголева Г.С.</w:t>
            </w:r>
          </w:p>
        </w:tc>
        <w:tc>
          <w:tcPr>
            <w:tcW w:w="1559" w:type="dxa"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8833581245</w:t>
            </w:r>
          </w:p>
        </w:tc>
      </w:tr>
      <w:tr w:rsidR="008E7DCD" w:rsidRPr="000114AE" w:rsidTr="001534E1">
        <w:trPr>
          <w:trHeight w:val="1002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 Благовещенское, ул. Заречная д.10;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7DCD" w:rsidRPr="000114AE" w:rsidRDefault="008E7DCD" w:rsidP="0001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6-61-29</w:t>
            </w:r>
          </w:p>
        </w:tc>
      </w:tr>
      <w:tr w:rsidR="008E7DCD" w:rsidRPr="000114AE" w:rsidTr="001534E1">
        <w:trPr>
          <w:trHeight w:val="988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 Круглыжи, ул. Советская д.56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6-57-75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1534E1">
        <w:trPr>
          <w:trHeight w:val="848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534E1" w:rsidRPr="000114AE" w:rsidRDefault="008E7DCD" w:rsidP="00011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                    с. Октябрьское,       ул. Советская д.15;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6-41-08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1534E1">
        <w:trPr>
          <w:trHeight w:val="737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 Рига, ул. Советская д.1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6-41-40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1534E1">
        <w:trPr>
          <w:trHeight w:val="890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 Ацвеж, ул. Калинина д.3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6-16-23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1534E1">
        <w:trPr>
          <w:trHeight w:val="974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</w:t>
            </w:r>
          </w:p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д. Шмелево, ул. Свободы д.17,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6-16-69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1534E1">
        <w:trPr>
          <w:trHeight w:val="719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с.Юма, ул. Коммуны, д.45,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6-15-23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1534E1">
        <w:trPr>
          <w:trHeight w:val="1014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с. Успенское, ул. Кооперативная д.3б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6-57-13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6146" w:rsidRPr="000114AE" w:rsidRDefault="00776146" w:rsidP="000114AE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sectPr w:rsidR="00776146" w:rsidRPr="000114AE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FE06371"/>
    <w:multiLevelType w:val="hybridMultilevel"/>
    <w:tmpl w:val="29B20574"/>
    <w:lvl w:ilvl="0" w:tplc="A52876A4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E7C5B"/>
    <w:rsid w:val="000114AE"/>
    <w:rsid w:val="00013730"/>
    <w:rsid w:val="00013AB7"/>
    <w:rsid w:val="00015153"/>
    <w:rsid w:val="00050492"/>
    <w:rsid w:val="00054A0F"/>
    <w:rsid w:val="0006047F"/>
    <w:rsid w:val="000A50B4"/>
    <w:rsid w:val="000C3E5F"/>
    <w:rsid w:val="000C7DFE"/>
    <w:rsid w:val="000D0AD1"/>
    <w:rsid w:val="000D5EAF"/>
    <w:rsid w:val="000E1098"/>
    <w:rsid w:val="000E7659"/>
    <w:rsid w:val="000F2FBD"/>
    <w:rsid w:val="00134ECD"/>
    <w:rsid w:val="00140516"/>
    <w:rsid w:val="00146E07"/>
    <w:rsid w:val="00151B2C"/>
    <w:rsid w:val="001534E1"/>
    <w:rsid w:val="00154C1B"/>
    <w:rsid w:val="001626C7"/>
    <w:rsid w:val="001724E0"/>
    <w:rsid w:val="001748F2"/>
    <w:rsid w:val="001804FA"/>
    <w:rsid w:val="00194F2A"/>
    <w:rsid w:val="0019592B"/>
    <w:rsid w:val="001C2ED1"/>
    <w:rsid w:val="001E0213"/>
    <w:rsid w:val="001F09D8"/>
    <w:rsid w:val="001F5417"/>
    <w:rsid w:val="0021561D"/>
    <w:rsid w:val="002235B7"/>
    <w:rsid w:val="00274E49"/>
    <w:rsid w:val="00276865"/>
    <w:rsid w:val="002841C1"/>
    <w:rsid w:val="002A5114"/>
    <w:rsid w:val="002B0197"/>
    <w:rsid w:val="002B74CF"/>
    <w:rsid w:val="002D0B73"/>
    <w:rsid w:val="00306BEB"/>
    <w:rsid w:val="00311982"/>
    <w:rsid w:val="003201C8"/>
    <w:rsid w:val="00353B98"/>
    <w:rsid w:val="00361316"/>
    <w:rsid w:val="00361322"/>
    <w:rsid w:val="0036243E"/>
    <w:rsid w:val="00375BB7"/>
    <w:rsid w:val="003839A7"/>
    <w:rsid w:val="003A2760"/>
    <w:rsid w:val="003B55DC"/>
    <w:rsid w:val="003C464C"/>
    <w:rsid w:val="003D23DA"/>
    <w:rsid w:val="003E16EF"/>
    <w:rsid w:val="004011C0"/>
    <w:rsid w:val="004206A8"/>
    <w:rsid w:val="00431D71"/>
    <w:rsid w:val="00436C37"/>
    <w:rsid w:val="00447073"/>
    <w:rsid w:val="00454609"/>
    <w:rsid w:val="00493C29"/>
    <w:rsid w:val="004B51C5"/>
    <w:rsid w:val="004C2324"/>
    <w:rsid w:val="004C45E7"/>
    <w:rsid w:val="004E2E24"/>
    <w:rsid w:val="004E60F7"/>
    <w:rsid w:val="004F2807"/>
    <w:rsid w:val="0052123B"/>
    <w:rsid w:val="00523E87"/>
    <w:rsid w:val="005504A2"/>
    <w:rsid w:val="00554575"/>
    <w:rsid w:val="00564D36"/>
    <w:rsid w:val="00576441"/>
    <w:rsid w:val="005A2005"/>
    <w:rsid w:val="005A7437"/>
    <w:rsid w:val="005F5F9B"/>
    <w:rsid w:val="00605A5A"/>
    <w:rsid w:val="00631000"/>
    <w:rsid w:val="00640E91"/>
    <w:rsid w:val="006419B9"/>
    <w:rsid w:val="00641B31"/>
    <w:rsid w:val="00652C35"/>
    <w:rsid w:val="0067213F"/>
    <w:rsid w:val="0068405A"/>
    <w:rsid w:val="006848ED"/>
    <w:rsid w:val="0068509D"/>
    <w:rsid w:val="00687C68"/>
    <w:rsid w:val="006A076C"/>
    <w:rsid w:val="006A3C50"/>
    <w:rsid w:val="006B6E7B"/>
    <w:rsid w:val="006B7861"/>
    <w:rsid w:val="006D5BEB"/>
    <w:rsid w:val="006D7D5B"/>
    <w:rsid w:val="006E0C18"/>
    <w:rsid w:val="006F571C"/>
    <w:rsid w:val="007215D4"/>
    <w:rsid w:val="007309D3"/>
    <w:rsid w:val="00761981"/>
    <w:rsid w:val="00761B40"/>
    <w:rsid w:val="00772F21"/>
    <w:rsid w:val="00776146"/>
    <w:rsid w:val="007819ED"/>
    <w:rsid w:val="00783442"/>
    <w:rsid w:val="007B048F"/>
    <w:rsid w:val="007C03C5"/>
    <w:rsid w:val="007D31E7"/>
    <w:rsid w:val="007D767A"/>
    <w:rsid w:val="007F2330"/>
    <w:rsid w:val="007F68ED"/>
    <w:rsid w:val="008042FB"/>
    <w:rsid w:val="008124A5"/>
    <w:rsid w:val="00861FAF"/>
    <w:rsid w:val="008674EE"/>
    <w:rsid w:val="00871713"/>
    <w:rsid w:val="00885578"/>
    <w:rsid w:val="008866C3"/>
    <w:rsid w:val="008A1A17"/>
    <w:rsid w:val="008C5AFD"/>
    <w:rsid w:val="008D5CAD"/>
    <w:rsid w:val="008D691C"/>
    <w:rsid w:val="008E7DCD"/>
    <w:rsid w:val="008F7DC6"/>
    <w:rsid w:val="00917829"/>
    <w:rsid w:val="009658FF"/>
    <w:rsid w:val="00977811"/>
    <w:rsid w:val="00980D61"/>
    <w:rsid w:val="00980DBF"/>
    <w:rsid w:val="009A4BD4"/>
    <w:rsid w:val="009B0564"/>
    <w:rsid w:val="009C1E8B"/>
    <w:rsid w:val="009E6487"/>
    <w:rsid w:val="009E6659"/>
    <w:rsid w:val="009E6DB0"/>
    <w:rsid w:val="00A03B41"/>
    <w:rsid w:val="00A042E8"/>
    <w:rsid w:val="00A23B3A"/>
    <w:rsid w:val="00A6002C"/>
    <w:rsid w:val="00A60721"/>
    <w:rsid w:val="00A62F42"/>
    <w:rsid w:val="00A70148"/>
    <w:rsid w:val="00A844D8"/>
    <w:rsid w:val="00AB2445"/>
    <w:rsid w:val="00AB3B2C"/>
    <w:rsid w:val="00AE0751"/>
    <w:rsid w:val="00AE7112"/>
    <w:rsid w:val="00AE7C5B"/>
    <w:rsid w:val="00B005A4"/>
    <w:rsid w:val="00B0343F"/>
    <w:rsid w:val="00B111E7"/>
    <w:rsid w:val="00B17AB3"/>
    <w:rsid w:val="00B41470"/>
    <w:rsid w:val="00B7157C"/>
    <w:rsid w:val="00B837F0"/>
    <w:rsid w:val="00B869F5"/>
    <w:rsid w:val="00B8782D"/>
    <w:rsid w:val="00BA7221"/>
    <w:rsid w:val="00BB26CD"/>
    <w:rsid w:val="00BB4FB7"/>
    <w:rsid w:val="00BC4B26"/>
    <w:rsid w:val="00BC7168"/>
    <w:rsid w:val="00BD20E4"/>
    <w:rsid w:val="00BD26F0"/>
    <w:rsid w:val="00BD2A95"/>
    <w:rsid w:val="00BF0F78"/>
    <w:rsid w:val="00BF1496"/>
    <w:rsid w:val="00BF1584"/>
    <w:rsid w:val="00BF3377"/>
    <w:rsid w:val="00C02589"/>
    <w:rsid w:val="00C33338"/>
    <w:rsid w:val="00C36328"/>
    <w:rsid w:val="00C42F4D"/>
    <w:rsid w:val="00C51843"/>
    <w:rsid w:val="00C52326"/>
    <w:rsid w:val="00CA38A9"/>
    <w:rsid w:val="00CA6CCB"/>
    <w:rsid w:val="00CB09B9"/>
    <w:rsid w:val="00CB50AC"/>
    <w:rsid w:val="00CC35D1"/>
    <w:rsid w:val="00CD2DFE"/>
    <w:rsid w:val="00CE0F1C"/>
    <w:rsid w:val="00CE5185"/>
    <w:rsid w:val="00CF33FD"/>
    <w:rsid w:val="00D03B02"/>
    <w:rsid w:val="00D17604"/>
    <w:rsid w:val="00D23962"/>
    <w:rsid w:val="00D239C0"/>
    <w:rsid w:val="00D25823"/>
    <w:rsid w:val="00D265DF"/>
    <w:rsid w:val="00D31B57"/>
    <w:rsid w:val="00D404D1"/>
    <w:rsid w:val="00D7493C"/>
    <w:rsid w:val="00D74CD8"/>
    <w:rsid w:val="00D757C6"/>
    <w:rsid w:val="00D770BE"/>
    <w:rsid w:val="00D77476"/>
    <w:rsid w:val="00D85459"/>
    <w:rsid w:val="00D860BB"/>
    <w:rsid w:val="00D86924"/>
    <w:rsid w:val="00D92E95"/>
    <w:rsid w:val="00D9354F"/>
    <w:rsid w:val="00DA2F18"/>
    <w:rsid w:val="00DC31C3"/>
    <w:rsid w:val="00DD7D2A"/>
    <w:rsid w:val="00DF4F19"/>
    <w:rsid w:val="00E000A4"/>
    <w:rsid w:val="00E11799"/>
    <w:rsid w:val="00E11F92"/>
    <w:rsid w:val="00E1562F"/>
    <w:rsid w:val="00E17B52"/>
    <w:rsid w:val="00E2397C"/>
    <w:rsid w:val="00E36758"/>
    <w:rsid w:val="00E37E0C"/>
    <w:rsid w:val="00E46371"/>
    <w:rsid w:val="00E47993"/>
    <w:rsid w:val="00E635DE"/>
    <w:rsid w:val="00E63A60"/>
    <w:rsid w:val="00E7602C"/>
    <w:rsid w:val="00E80274"/>
    <w:rsid w:val="00E84B87"/>
    <w:rsid w:val="00E940B2"/>
    <w:rsid w:val="00ED23F3"/>
    <w:rsid w:val="00EF23C3"/>
    <w:rsid w:val="00F017B1"/>
    <w:rsid w:val="00F12093"/>
    <w:rsid w:val="00F226AE"/>
    <w:rsid w:val="00F40F1D"/>
    <w:rsid w:val="00F430A6"/>
    <w:rsid w:val="00F743D7"/>
    <w:rsid w:val="00F74691"/>
    <w:rsid w:val="00F76B92"/>
    <w:rsid w:val="00F81242"/>
    <w:rsid w:val="00F93772"/>
    <w:rsid w:val="00F977A5"/>
    <w:rsid w:val="00FA25F7"/>
    <w:rsid w:val="00FA5109"/>
    <w:rsid w:val="00FB527C"/>
    <w:rsid w:val="00FE30D2"/>
    <w:rsid w:val="00FE5E57"/>
    <w:rsid w:val="00FE770E"/>
    <w:rsid w:val="00FF078F"/>
    <w:rsid w:val="00FF65C4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B7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3DBB-024C-4006-8EDE-A339A707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2023-02-22T11:08:00Z</cp:lastPrinted>
  <dcterms:created xsi:type="dcterms:W3CDTF">2023-03-01T04:23:00Z</dcterms:created>
  <dcterms:modified xsi:type="dcterms:W3CDTF">2025-02-21T06:03:00Z</dcterms:modified>
</cp:coreProperties>
</file>